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Layout w:type="fixed"/>
        <w:tblLook w:val="04A0"/>
      </w:tblPr>
      <w:tblGrid>
        <w:gridCol w:w="7780"/>
        <w:gridCol w:w="4600"/>
      </w:tblGrid>
      <w:tr w:rsidR="000D735D" w:rsidRPr="00881D06" w:rsidTr="00CD2B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0D735D">
            <w:pPr>
              <w:spacing w:after="0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Приложение 608</w:t>
            </w:r>
            <w:r w:rsidRPr="00881D06">
              <w:rPr>
                <w:lang w:val="ru-RU"/>
              </w:rPr>
              <w:br/>
            </w:r>
            <w:r w:rsidRPr="00881D06">
              <w:rPr>
                <w:color w:val="000000"/>
                <w:sz w:val="20"/>
                <w:lang w:val="ru-RU"/>
              </w:rPr>
              <w:t>к приказу Министра</w:t>
            </w:r>
            <w:r w:rsidRPr="00881D06">
              <w:rPr>
                <w:lang w:val="ru-RU"/>
              </w:rPr>
              <w:br/>
            </w:r>
            <w:r w:rsidRPr="00881D06">
              <w:rPr>
                <w:color w:val="000000"/>
                <w:sz w:val="20"/>
                <w:lang w:val="ru-RU"/>
              </w:rPr>
              <w:t>образования и науки</w:t>
            </w:r>
            <w:r w:rsidRPr="00881D06">
              <w:rPr>
                <w:lang w:val="ru-RU"/>
              </w:rPr>
              <w:br/>
            </w:r>
            <w:r w:rsidRPr="00881D0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81D06">
              <w:rPr>
                <w:lang w:val="ru-RU"/>
              </w:rPr>
              <w:br/>
            </w:r>
            <w:r w:rsidRPr="00881D06">
              <w:rPr>
                <w:color w:val="000000"/>
                <w:sz w:val="20"/>
                <w:lang w:val="ru-RU"/>
              </w:rPr>
              <w:t>от 3 апреля 2013 года №115</w:t>
            </w:r>
          </w:p>
        </w:tc>
      </w:tr>
    </w:tbl>
    <w:p w:rsidR="000D735D" w:rsidRPr="00881D06" w:rsidRDefault="000D735D" w:rsidP="000D735D">
      <w:pPr>
        <w:spacing w:after="0"/>
        <w:rPr>
          <w:lang w:val="ru-RU"/>
        </w:rPr>
      </w:pPr>
      <w:bookmarkStart w:id="0" w:name="z24841"/>
      <w:r w:rsidRPr="00881D06">
        <w:rPr>
          <w:b/>
          <w:color w:val="000000"/>
          <w:lang w:val="ru-RU"/>
        </w:rPr>
        <w:t xml:space="preserve"> Типовая учебная программа по учебному предмету "Естествознание" для обучающихся с задержкой психического развития 0-4 классов уровня начального образования по обновленному содержанию</w:t>
      </w:r>
    </w:p>
    <w:bookmarkEnd w:id="0"/>
    <w:p w:rsidR="000D735D" w:rsidRPr="00881D06" w:rsidRDefault="000D735D" w:rsidP="000D735D">
      <w:pPr>
        <w:spacing w:after="0"/>
        <w:jc w:val="both"/>
        <w:rPr>
          <w:lang w:val="ru-RU"/>
        </w:rPr>
      </w:pPr>
      <w:r w:rsidRPr="00881D0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81D06">
        <w:rPr>
          <w:color w:val="FF0000"/>
          <w:sz w:val="28"/>
          <w:lang w:val="ru-RU"/>
        </w:rPr>
        <w:t xml:space="preserve"> Сноска. Приказ дополнен приложением 608 в соответствии с приказом Министра образования и науки РК от 05.02.2020 № 51 (вводится в действие по истечении десяти календарных дней после дня его первого официального опубликования).</w:t>
      </w:r>
    </w:p>
    <w:p w:rsidR="000D735D" w:rsidRPr="00881D06" w:rsidRDefault="000D735D" w:rsidP="000D735D">
      <w:pPr>
        <w:spacing w:after="0"/>
        <w:rPr>
          <w:lang w:val="ru-RU"/>
        </w:rPr>
      </w:pPr>
      <w:bookmarkStart w:id="1" w:name="z24842"/>
      <w:r w:rsidRPr="00881D06">
        <w:rPr>
          <w:b/>
          <w:color w:val="000000"/>
          <w:lang w:val="ru-RU"/>
        </w:rPr>
        <w:t xml:space="preserve"> Глава 1. Общие положения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" w:name="z24843"/>
      <w:bookmarkEnd w:id="1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1. Типовая учебная программа по учебному предмету "Естествознание" для обучающихся с задержкой психического развития 0-4 классов уровня начального образования по обновленному содержанию (далее – Программа) разработана в соответствии с подпунктом 6) статьи 5 Закона Республики Казахстан от 27 июля 2007 года "Об образовании".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" w:name="z24844"/>
      <w:bookmarkEnd w:id="2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2. Цель программы - формирование основ представлений об окружающем мире, предметах и явлениях природы.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" w:name="z24845"/>
      <w:bookmarkEnd w:id="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3. Задачи программы: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" w:name="z24846"/>
      <w:bookmarkEnd w:id="4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развитие и формирование естественно - научных знаний о природе, предметах и явлениях природы;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" w:name="z24847"/>
      <w:bookmarkEnd w:id="5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знакомство с наиболее важными идеями и достижениями естествознания, оказавшими определяющее влияние на развитие техники и технологий и использование полученных знаний для формирования научного мировоззрения;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" w:name="z24848"/>
      <w:bookmarkEnd w:id="6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формирование умений работать с картой, компасом и использовать естественнонаучные знания и умения в повседневной жизни;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" w:name="z24849"/>
      <w:bookmarkEnd w:id="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формирование общих интеллектуальных умений и навыков при анализе сезонных изменений, при сравнении свойств веществ, классификации растений и животных, установление причинно-следственных связей, пополнение словаря естественнонаучными терминами;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" w:name="z24850"/>
      <w:bookmarkEnd w:id="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развитие коммуникативных умений: отвечать на вопрос, аргументировать свое мнение, уметь вести беседу, диалог;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" w:name="z24851"/>
      <w:bookmarkEnd w:id="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6) обогащение словарного запаса, повышение культуры и техники общения, развитие устной связной речи.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" w:name="z24852"/>
      <w:bookmarkEnd w:id="1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4. Коррекционно-развивающие задачи: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2" w:name="z24853"/>
      <w:bookmarkEnd w:id="1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развитие внимания обучающихся в процессе наблюдений в окружающей среде и предметно-практической деятельности;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3" w:name="z24854"/>
      <w:bookmarkEnd w:id="12"/>
      <w:r w:rsidRPr="00881D0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формирование зрительно-пространственных представлений при работе с картами, компасом, планом местности, дневниками наблюдений;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4" w:name="z24855"/>
      <w:bookmarkEnd w:id="1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развитие мнемических процессов – запоминание, припоминание и воспроизведение;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5" w:name="z24856"/>
      <w:bookmarkEnd w:id="1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восполнение пробелов дошкольного этапа развития и обучения;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6" w:name="z24857"/>
      <w:bookmarkEnd w:id="1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развитие личностных качеств: любознательность, целеустремленность, ответственность, уверенность, трудолюбие;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7" w:name="z24858"/>
      <w:bookmarkEnd w:id="1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6) развитие коммуникативных и социальных навыков, навыков работы в группе и в парах, выражения точки зрения, уважения мнения других людей, проявления лидерских качеств, представления своей работы в письменной и устной формах.</w:t>
      </w:r>
    </w:p>
    <w:p w:rsidR="000D735D" w:rsidRPr="00881D06" w:rsidRDefault="000D735D" w:rsidP="000D735D">
      <w:pPr>
        <w:spacing w:after="0"/>
        <w:rPr>
          <w:lang w:val="ru-RU"/>
        </w:rPr>
      </w:pPr>
      <w:bookmarkStart w:id="18" w:name="z24859"/>
      <w:bookmarkEnd w:id="17"/>
      <w:r w:rsidRPr="00881D06">
        <w:rPr>
          <w:b/>
          <w:color w:val="000000"/>
          <w:lang w:val="ru-RU"/>
        </w:rPr>
        <w:t xml:space="preserve"> Глава 2. Педагогические подходы к организации учебного процесса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9" w:name="z24860"/>
      <w:bookmarkEnd w:id="1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5. При разработке программы учитываются особенности обучающихся, имеющих задержку психического развития: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0" w:name="z24861"/>
      <w:bookmarkEnd w:id="1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трудности переработки зрительной, зрительно-пространственной, слухо-речевой информации;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1" w:name="z24862"/>
      <w:bookmarkEnd w:id="2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недостатки формирования наглядно-образного и словесно-логического мышленияи мыслительных операций: анализа, синтеза, сравнения, сериации, классификации, обобщения;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2" w:name="z24863"/>
      <w:bookmarkEnd w:id="2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недостатки речевого развития: бедность словарного запаса, недостаточная сформированность грамматического строя речи, наличие аграмматизмов, трудности использования словесной и письменной инструкции;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3" w:name="z24864"/>
      <w:bookmarkEnd w:id="2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трудности обобщения, формулирования выводов, умозаключения на основе наблюдений и предметно-практической деятельности;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4" w:name="z24865"/>
      <w:bookmarkEnd w:id="23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трудности в ориентировании в пространстве по компасу, по плану местности и условным обозначениям, в пространственных представлениях о физических силах и их применении в жизни; в нахождении условных обозначений на карте и в их расшифровке; в использовании в речи научных терминов и определений; в использовании полученных знаний на практике в ходе наблюдения, при проведении эксперимента, в практической работе.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5" w:name="z24866"/>
      <w:bookmarkEnd w:id="2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6. С учетом особенностей познавательной сферы обучающихся в процессе обучения применяются педагогические подходы: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6" w:name="z24867"/>
      <w:bookmarkEnd w:id="25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дифференцированный подход предполагает организацию учебной деятельности различных групп обучающихся с помощью специально разработанных средств обучения предмету с учетом типологических особенностей обучающихся;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7" w:name="z24868"/>
      <w:bookmarkEnd w:id="26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системно–деятельностный подход направлен на создание условий для общекультурного и личностного развития на основе формирования </w:t>
      </w:r>
      <w:r w:rsidRPr="00881D06">
        <w:rPr>
          <w:color w:val="000000"/>
          <w:sz w:val="28"/>
          <w:lang w:val="ru-RU"/>
        </w:rPr>
        <w:lastRenderedPageBreak/>
        <w:t xml:space="preserve">универсальных учебных действий, обеспечивающих не только успешное усвоение знаний, умений и навыков, но и формирование целостной картины мира и компетентностей в любой предметной области познания;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8" w:name="z24869"/>
      <w:bookmarkEnd w:id="2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проектный подход ориентирован на решение проблемы, которую ставит перед собой обучающийся и самостоятельно находит пути ее решения; данный подход характеризуется общей целью, согласованностью методов и действий;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29" w:name="z24870"/>
      <w:bookmarkEnd w:id="2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коммуникативный подход в обучении - передача и сообщение информации, обмен знаниями, умениями и навыками в процессе речевого взаимодействия; результатом обучения является способность осуществлять общение посредством языка;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0" w:name="z24871"/>
      <w:bookmarkEnd w:id="2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практическая направленность обучения предполагает установление тесных связей между изучаемым материалом и практической исследовательской деятельностью обучающихся, формирование знаний и умений, имеющих первостепенное значение для решения практико-ориентированных задач.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1" w:name="z24872"/>
      <w:bookmarkEnd w:id="3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7. Наиболее эффективными технологиями, которые повышают качество обучения и мотивацию к учебе, являются: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2" w:name="z24873"/>
      <w:bookmarkEnd w:id="3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технология разноуровневого обучения – это организация учебного процесса, в рамках которой предполагается разный уровень усвоения учебного материала в зависимости от способностей и индивидуальных особенностей личности каждого обучающегося, что дает возможность для дальнейшего развития;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3" w:name="z24874"/>
      <w:bookmarkEnd w:id="32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обучение в сотрудничестве трактуется как совместная деятельность педагога и ученика, где обучение идет от тех возможностей, которыми располагает обучающийся;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4" w:name="z24875"/>
      <w:bookmarkEnd w:id="3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технология проблемного обучения – это процесс создания мотивации, требующий особенного творческого подхода, способности прогнозирозания, предварительного планирования работы;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5" w:name="z24876"/>
      <w:bookmarkEnd w:id="3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информационно-коммуникационные технологии обучения дают возможность технологизировать процесс индивидуализации и дифференциации обучения; быстро, доступно предоставлять и передавать много информации обучаемому;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6" w:name="z24877"/>
      <w:bookmarkEnd w:id="3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технологии компенсирующего обучения – это обучение, в котором приспособливается пространство, компенсируются недостатки, устраняются нарушения работоспособности, охраняется и укрепляется физическое и нервно-психическое здоровье;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7" w:name="z24878"/>
      <w:bookmarkEnd w:id="3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6) технология развития критического мышления – это включение новой информации к имеющемуся опыту, что способствует формированию у </w:t>
      </w:r>
      <w:r w:rsidRPr="00881D06">
        <w:rPr>
          <w:color w:val="000000"/>
          <w:sz w:val="28"/>
          <w:lang w:val="ru-RU"/>
        </w:rPr>
        <w:lastRenderedPageBreak/>
        <w:t>обучающихся с задержкой психического развития настойчивости в решении и поиске проблемы, готовность видеть и исправлять свои ошибки, прививать простейшие навыки планирования в работе.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8" w:name="z24879"/>
      <w:bookmarkEnd w:id="3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8. Обучение на уроках предполагает использование традиционного учебного естественнонаучного оборудования, технических средств обучения, множительной техники и компьютера с подключением к интернету. В обучении используются: статические пособия, аудиовизуальные средства, вспомогательные средства обучения, наглядные средства.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39" w:name="z24880"/>
      <w:bookmarkEnd w:id="3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9. Задания для формативного и суммативного оценивания составляются учителем с учетом возможностей обучающихся, допускается: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0" w:name="z24881"/>
      <w:bookmarkEnd w:id="3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упрощение формулировок заданий, текста по грамматическому и семантическому оформлению;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1" w:name="z24882"/>
      <w:bookmarkEnd w:id="4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деление многозвеньевой инструкции на короткие смысловые единицы, задающие пошаговость выполнения задания;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2" w:name="z24883"/>
      <w:bookmarkEnd w:id="4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3" w:name="z24884"/>
      <w:bookmarkEnd w:id="4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увеличение времени на выполнение заданий.</w:t>
      </w:r>
    </w:p>
    <w:p w:rsidR="000D735D" w:rsidRPr="00881D06" w:rsidRDefault="000D735D" w:rsidP="000D735D">
      <w:pPr>
        <w:spacing w:after="0"/>
        <w:rPr>
          <w:lang w:val="ru-RU"/>
        </w:rPr>
      </w:pPr>
      <w:bookmarkStart w:id="44" w:name="z24885"/>
      <w:bookmarkEnd w:id="43"/>
      <w:r w:rsidRPr="00881D06">
        <w:rPr>
          <w:b/>
          <w:color w:val="000000"/>
          <w:lang w:val="ru-RU"/>
        </w:rPr>
        <w:t xml:space="preserve"> Глава 3. Организация содержания учебного предмета "Естествознание"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5" w:name="z24886"/>
      <w:bookmarkEnd w:id="4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10. Объем учебной нагрузки по учебному предмету "Естествознание" составляет: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6" w:name="z24887"/>
      <w:bookmarkEnd w:id="4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в 0 классе – 1 час в неделю, 32 часа в учебном году;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7" w:name="z24888"/>
      <w:bookmarkEnd w:id="46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в 1 классе – 1 час в неделю, 33 часа в учебном году;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8" w:name="z24889"/>
      <w:bookmarkEnd w:id="4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во 2 классе – 1 час в неделю, 34 часа в учебном году;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49" w:name="z24890"/>
      <w:bookmarkEnd w:id="4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в 3 классе – 2 часа в неделю, 68 часов в учебном году;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0" w:name="z24891"/>
      <w:bookmarkEnd w:id="4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в 4 классе – 2 часа в неделю, 68 часов в учебном году.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1" w:name="z24892"/>
      <w:bookmarkEnd w:id="50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11. Содержание Программы распределено по разделам обучения. Разделы далее разбиты на подразделы, которые содержат в себе цели обучения в виде ожидаемых результатов по классам.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2" w:name="z24893"/>
      <w:bookmarkEnd w:id="51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12. Содержание Программы включает 5 разделов: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3" w:name="z24894"/>
      <w:bookmarkEnd w:id="5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раздел "Я –исследователь";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4" w:name="z24895"/>
      <w:bookmarkEnd w:id="5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разде "Живая природа";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5" w:name="z24896"/>
      <w:bookmarkEnd w:id="5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раздел "Вещества и их свойства";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6" w:name="z24897"/>
      <w:bookmarkEnd w:id="5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раздел "Земля и Космос";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7" w:name="z24898"/>
      <w:bookmarkEnd w:id="5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раздел "Физика природы".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8" w:name="z24899"/>
      <w:bookmarkEnd w:id="5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13. Раздел "Я - исследователь" включает следующие подразделы: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59" w:name="z24900"/>
      <w:bookmarkEnd w:id="5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роль науки и исследователей;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0" w:name="z24901"/>
      <w:bookmarkEnd w:id="59"/>
      <w:r>
        <w:rPr>
          <w:color w:val="000000"/>
          <w:sz w:val="28"/>
        </w:rPr>
        <w:lastRenderedPageBreak/>
        <w:t>     </w:t>
      </w:r>
      <w:r w:rsidRPr="00881D06">
        <w:rPr>
          <w:color w:val="000000"/>
          <w:sz w:val="28"/>
          <w:lang w:val="ru-RU"/>
        </w:rPr>
        <w:t xml:space="preserve"> 2) методы познания природы.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1" w:name="z24902"/>
      <w:bookmarkEnd w:id="6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14. Раздел "Живая природа" включает следующие подразделы: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2" w:name="z24903"/>
      <w:bookmarkEnd w:id="6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растения;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3" w:name="z24904"/>
      <w:bookmarkEnd w:id="6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животные;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4" w:name="z24905"/>
      <w:bookmarkEnd w:id="6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человек;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5" w:name="z24906"/>
      <w:bookmarkEnd w:id="6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методы познания.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6" w:name="z24907"/>
      <w:bookmarkEnd w:id="6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15. Раздел "Вещества и их свойства" включает следующие подразделы: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7" w:name="z24908"/>
      <w:bookmarkEnd w:id="6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свойтсва веществ;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8" w:name="z24909"/>
      <w:bookmarkEnd w:id="6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воздух;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69" w:name="z24910"/>
      <w:bookmarkEnd w:id="6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вода;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0" w:name="z24911"/>
      <w:bookmarkEnd w:id="6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природные ресурсы;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1" w:name="z24912"/>
      <w:bookmarkEnd w:id="70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методы познания.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2" w:name="z24913"/>
      <w:bookmarkEnd w:id="7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16. Раздел "Земля и Космос" включает следующие подразделы: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3" w:name="z24914"/>
      <w:bookmarkEnd w:id="7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земля;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4" w:name="z24915"/>
      <w:bookmarkEnd w:id="7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космос;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5" w:name="z24916"/>
      <w:bookmarkEnd w:id="7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пространство и время;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6" w:name="z24917"/>
      <w:bookmarkEnd w:id="75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методы познания.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7" w:name="z24918"/>
      <w:bookmarkEnd w:id="7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17. Раздел "Физика природы" включает следующие подразделы: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8" w:name="z24919"/>
      <w:bookmarkEnd w:id="7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силы и движение;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79" w:name="z24920"/>
      <w:bookmarkEnd w:id="7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свет;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0" w:name="z24921"/>
      <w:bookmarkEnd w:id="7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звук;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1" w:name="z24922"/>
      <w:bookmarkEnd w:id="8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тепло;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2" w:name="z24923"/>
      <w:bookmarkEnd w:id="8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электричество;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3" w:name="z24924"/>
      <w:bookmarkEnd w:id="8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6) магнетизм;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4" w:name="z24925"/>
      <w:bookmarkEnd w:id="83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7) методы познания.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5" w:name="z24926"/>
      <w:bookmarkEnd w:id="8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18. Базовое содержание учебного предмета "Естествознание"для 0 класса: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6" w:name="z24927"/>
      <w:bookmarkEnd w:id="85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знание: определение явлений природы, объектов живой и неживой природы, источнрков информации, сезонных изменений в природе, спсобов ухода за растениями, различии диких и домашних животных, пользу домашних животных, частей тела человека, членов семьи;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7" w:name="z24928"/>
      <w:bookmarkEnd w:id="8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понимание: условий необходимых для изучения природы, условий жизни растений, процесс сезонных изменений в природе, влияние сезонных изменений на животных, значения воды и Солнца на природу, влияния света на природу, образование тени, влияние звуков в природе;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8" w:name="z24929"/>
      <w:bookmarkEnd w:id="8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применение: пользование простейшими источниками информации, способов ухода за растениями, комнатными растениями и домашними животными, правил личной гигиены, выполнение режима дня, применение бытовых приборов;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89" w:name="z24930"/>
      <w:bookmarkEnd w:id="88"/>
      <w:r>
        <w:rPr>
          <w:color w:val="000000"/>
          <w:sz w:val="28"/>
        </w:rPr>
        <w:lastRenderedPageBreak/>
        <w:t>     </w:t>
      </w:r>
      <w:r w:rsidRPr="00881D06">
        <w:rPr>
          <w:color w:val="000000"/>
          <w:sz w:val="28"/>
          <w:lang w:val="ru-RU"/>
        </w:rPr>
        <w:t xml:space="preserve"> 4) анализ: условий необходимых для изучения природы, условий для жизни растений, взаимосвязи сезонных изменений в природе, влияние сезонных изменений на животных, значения режима дня;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0" w:name="z24931"/>
      <w:bookmarkEnd w:id="8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синтез: составление сравнительных характеристик живой природы, сезонных изменений, рекомендаций по уходу за растениями и домашними животными, по соблюдению режима дня и правил личной гигиены.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1" w:name="z24932"/>
      <w:bookmarkEnd w:id="9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19. Базовое содержание учебного предмета "Естествознание" для 1 класса: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2" w:name="z24933"/>
      <w:bookmarkEnd w:id="9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знание: называние объектов природы, условий необходимых для изучения процессов и объектов природы, основных характеристик растений, культурных и дикорастущих растений, растений своей местности, группы животных по среде обитания и способы приспособления животных по среде обитания, правильного питания и ухода за зубами в сохранении здоровья, искусственного спутника Земли, приборов и летательных аппаратов для изучения космоса, особенностей распространения звука, естественные и искуственные источники звкуа, приборов для получения тепла, тел, обладающие магнитными свойствами;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3" w:name="z24934"/>
      <w:bookmarkEnd w:id="9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понимание: важности источника информации для проведения исследований, бережного отношения к растениям, необходимости каждой части тела, правильности питания и ухода за зубами в сохранении здоровья, значения воздуха и воды для живой природы, первых открытий в космосе, важности времени, движения в природе и жизни людей, электроэнергии в повседневной жизни людей;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4" w:name="z24935"/>
      <w:bookmarkEnd w:id="9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применение: умение пользование источниками информации, оперировать понятиями "младенец, детство, подрастковый период, юность, зрелость, старость" в повседневной жизнии, правил питания и ухода за зубами на практике, средств измерения времени, приборов для получения тепла;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5" w:name="z24936"/>
      <w:bookmarkEnd w:id="9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анализ: сравнение объектов природы, условий для изучения процессов и объектов окружающего мира, условий произрастания растений и его основных частей, способов приспособления животных к различным условиям среды обитания, движения различных тел и их траектории движения, естественных и искуственных источников звука, распространения звука в природе;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6" w:name="z24937"/>
      <w:bookmarkEnd w:id="9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синтез: составление сравнительных характеристик объектам природы, частям растений, культурным и дикорастущим растениям, подбор информации о правильном питании и ухода за зубами, наблюдение различных траекторий движения, проверка способности некоторых тел пропускать свет, подбор тел, обладающие магнитными свойствами.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7" w:name="z24938"/>
      <w:bookmarkEnd w:id="96"/>
      <w:r>
        <w:rPr>
          <w:color w:val="000000"/>
          <w:sz w:val="28"/>
        </w:rPr>
        <w:lastRenderedPageBreak/>
        <w:t>     </w:t>
      </w:r>
      <w:r w:rsidRPr="00881D06">
        <w:rPr>
          <w:color w:val="000000"/>
          <w:sz w:val="28"/>
          <w:lang w:val="ru-RU"/>
        </w:rPr>
        <w:t xml:space="preserve"> 20. Базовое содержание учебного предмета "Естествознание"для 2 класса: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8" w:name="z24939"/>
      <w:bookmarkEnd w:id="9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знание: личностных качеств человека, необходимых для изучения явлений, процессов и объектов окружающего мира, ведущих признаков наблюдения, этапы эксперимента, жизненных форм растений, дикорастущих и культурных растений, растений своей местности, способов приспособления растений к различным условиям среды обитания (влага), групп растений в зависимости от среды обитания, позвоночных и беспозвоночных животных, представителей классов животных (насекомые, рыбы, земноводные, пресмыкающиеся, птицы и млекопитающие), способов размножения животных, опорно-двигательной системы человека, некоторых свойств воздуха (агрегатное состояние, наличие цвета, запаха), видов и источников природных ресурсов, естественного спутника Земли, отдельных космических тел, планет Солнечной системы, порядка расположения планет Солнечной системы, основных единицы измерения времени, приборов для определения массы, естественных и искусственных источников света, свойств магнитов и сферы их применения;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99" w:name="z24940"/>
      <w:bookmarkEnd w:id="9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понимание: признаков наблюдения (цель, объект, план, сроки, результат) и этапов эксперимента, значения функций основных частей растений и сезонных изменений растений, функции опорно-двигательной системы человека и важности сохранения правильной осанки, роли сокращения мышц в движении, значения воздуха для нашей планеты, теплопроводимости воздуха и его свойство заполнять пространство, процесса изменения агрегатного состояния воды, особенности расстояния и времени в Космосе, необходимости искусственного освещения;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0" w:name="z24941"/>
      <w:bookmarkEnd w:id="9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применение: умение использовать личностные качества человека, необходимых для изучения явлений, процессов и объектов окружающего мира, ведущих признаков наблюдения (цель, объект, план, сроки, результат) и его результатов, умения наблюдать, согласно составленному плану, умение проводить эксперимент и фиксировать его результаты, способов приспособления растений к различным условиям среды обитания (влага) в жизни, использования физических свойств воды (без вкуса, без запаха, без определенной формы, текучесть) в повседневной жизни, умение пользоваться единицами времени;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1" w:name="z24942"/>
      <w:bookmarkEnd w:id="10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анализ: личностных качеств человека, необходимых для изучения явлений, процессов и объектов окружающего мира, ведущих признаков наблюдения и этапов эксперимента, жизненных форм и основных частей, функций растений, групп растений своей местности, сезонных изменений растений, групп растений по среде обитания, позвоночных и беспозвоночных животных, представителей классов животных и способов их размножения, </w:t>
      </w:r>
      <w:r w:rsidRPr="00881D06">
        <w:rPr>
          <w:color w:val="000000"/>
          <w:sz w:val="28"/>
          <w:lang w:val="ru-RU"/>
        </w:rPr>
        <w:lastRenderedPageBreak/>
        <w:t>свойств воздуха, агрегатного состояния воды, видов и источников природных ресурсов по генезису, отдельных космических тел и планет Солнечной системы, движения тел с разной скоростью, естественных и искусственных источников света, источников звука по громкости, температуры разных тел, источники электрической энергии, свойств магнитов;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2" w:name="z24943"/>
      <w:bookmarkEnd w:id="10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синтез: проведение наблюдения по плану и демонстрируемому эксперименту с фиксацией результата деятельности, подбор информации о культурных и дикорастущих растениях, групп своей местности, о теплопроводимости, воздуха, агрегатном состоянии воды, температуре тел и источниках электрической энергии.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3" w:name="z24944"/>
      <w:bookmarkEnd w:id="10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21. Базовое содержание учебного предмета "Естествознание" для 3 класса: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4" w:name="z24945"/>
      <w:bookmarkEnd w:id="103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знание: о фотосинтезе, о наиболее значимых научных открытий и их влиянии на повседневную жизнь человека, о природных сообществах и растениях своего региона, о типах животных по внешним признакам, среде обитания и питанию, о расположении внутренних органов человека и способах защиты организма человека от болезней и инфекций, свойств веществ и их агрегатные состояния, свойств воздуха и влияние его на горение, об основных источниках воды и способах ее очистки, об основном составе почве и ее плодородии, о сферах Земли и графическом их изображении, об осевом вращении Земли и его следствие, о силах упругости, тяжести, трения;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5" w:name="z24946"/>
      <w:bookmarkEnd w:id="104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понимание: выделения кислорода растениями в процессе фотосинтеза, способов приспособления растений к различным условиям окружающей среды (тепло, свет и влага), влияния человеческой деятельности на многообразие растений, роли Красной книги в сохранении редких и исчезающих растений, о типах взаимоотношений животных в природе, взаимосвязи между растениями и животными, роли системы пищеварения человека в получении энергии для жизнедеятельности, дыхательная система роли дыхательной системы и кровеносной систем в организме человека, влияния воздуха на горение, наличия воды в живых организмах и неживой природе, необходимости бережного использования питьевой воды и ее важность для жизни, роли почвы в жизни некоторых организмов, осевого вращения Земли и его следствие;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6" w:name="z24947"/>
      <w:bookmarkEnd w:id="105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применение: научных открытий в жизни, способов защиты организма человека от болезней и инфекций, свойств веществ и их агрегатных состояний в повседневной жизни, способов очистки воды, плодородия, значимых открытий в освоении космоса, сил упругости, тяжести, трения, способности предметов отражать свет, простейших электрических цепей; 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7" w:name="z24948"/>
      <w:bookmarkEnd w:id="106"/>
      <w:r>
        <w:rPr>
          <w:color w:val="000000"/>
          <w:sz w:val="28"/>
        </w:rPr>
        <w:lastRenderedPageBreak/>
        <w:t>     </w:t>
      </w:r>
      <w:r w:rsidRPr="00881D06">
        <w:rPr>
          <w:color w:val="000000"/>
          <w:sz w:val="28"/>
          <w:lang w:val="ru-RU"/>
        </w:rPr>
        <w:t xml:space="preserve"> 4) анализ: способов приспособления растений к различным условиям окружающей среды (тепло, свет и влага), влияния человеческой деятельности на многообразие растений, взаимосвязи между растениями и животными, изменения численности животных от изменений условий среды обитания, видов деятельности человека, приводящие к снижению численности животных, способов защиты организма человека от болезней и инфекций, веществ по происхождению и агрегатному состоянию, плодородия почв в зависимости от состава, составление сравнительных характеристик силы упругости, тяжести, трения, причин возникновения тени, определение зависимости громкости звука от расстояния между источником и приемником звука;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8" w:name="z24949"/>
      <w:bookmarkEnd w:id="10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синтез: объединение растений региона в природные сообщества, подбор типов взаимоотношений животных в природе, определение роли внутренних органов человека, сбор информации о значимости воздуха, воды и почвы для живых организмов, проведение эксперимента с применением сил упругости, тяжести и трения, составление характеристик тени, свету, звуку.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09" w:name="z24950"/>
      <w:bookmarkEnd w:id="10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22. Базовое содержание учебного предмета "Естествознание" для 4 класса: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0" w:name="z24951"/>
      <w:bookmarkEnd w:id="109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1) знание: актуальных направлений исследования, пищевой цепочки вприроде, жизненного цикла растений, образования семян и способов их распостранения, высших и низших растений, способов защиты ратсений, животных своей местности, симбиотических отношений животных, процессов взаимоотношения в пищевой цепи, Национальных парков и заповедников, этапов эксперимента, источников загрязнения воздуха, способах сохранения чистоты воздуха, о круговороте воды, об образовании атмосферных осадков, об источниках загрязнения воды, сезоны года, о месторождениях основных полезных ископаемых Казахстана и пути их сохранения и бережного использования человеком, о крупных элементах земной поверхности, о силе Архимеда и ее действие на различные предметы;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1" w:name="z24952"/>
      <w:bookmarkEnd w:id="11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2) понимание: важности и значимости исследований в жизни, роли растений в пищевой цепи, процессов взаимоотношений в пищевой цепи, взаимосвязи между растениями и животными, роли выделительной системы в организме человека, перемещения воздуха в пространстве, влияния космоса на жизнь на Земле, вращения Земли и его следствие;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2" w:name="z24953"/>
      <w:bookmarkEnd w:id="111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3) применение: актуальных направлений исследования, актуальных направлений исследований на основе собственных размышлений, способов применения воздуха в разных сферах жизнедеятельности человека, способов сохранения чистоты воздуха и меры по его очищению, круговорота воды в </w:t>
      </w:r>
      <w:r w:rsidRPr="00881D06">
        <w:rPr>
          <w:color w:val="000000"/>
          <w:sz w:val="28"/>
          <w:lang w:val="ru-RU"/>
        </w:rPr>
        <w:lastRenderedPageBreak/>
        <w:t>бытовых условиях, некоторых полезных ископаемых (мел, соль, известь, глина, нефть, гранит, уголь) человеком, свойств света (поглощение и отражение) в жизни, теплопроводимости и электропроводимости различных материалов в повседневной жизни;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3" w:name="z24954"/>
      <w:bookmarkEnd w:id="112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4) анализ: составление сравнительной характеристики пищевой цепочки, способов распространения семян, классификация животных на группы по типу питания, среде обитания, видам и классам с выделением особенностей каждой группы, сравнение модели пищевых цепей в определенной среде обитания, сопоставление сферы применения веществ согласно их свойствам, определение путей сохранения и бережного использования полезных ископаемых;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4" w:name="z24955"/>
      <w:bookmarkEnd w:id="113"/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5) синтез: составление программы исследования и проведение процесса исследования с предоставлением результатов. </w:t>
      </w:r>
    </w:p>
    <w:p w:rsidR="000D735D" w:rsidRPr="00881D06" w:rsidRDefault="000D735D" w:rsidP="000D735D">
      <w:pPr>
        <w:spacing w:after="0"/>
        <w:rPr>
          <w:lang w:val="ru-RU"/>
        </w:rPr>
      </w:pPr>
      <w:bookmarkStart w:id="115" w:name="z24956"/>
      <w:bookmarkEnd w:id="114"/>
      <w:r w:rsidRPr="00881D06">
        <w:rPr>
          <w:b/>
          <w:color w:val="000000"/>
          <w:lang w:val="ru-RU"/>
        </w:rPr>
        <w:t xml:space="preserve"> Глава 4. Система целей обучения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6" w:name="z24957"/>
      <w:bookmarkEnd w:id="115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23. Цели обучения в программе содержат кодировку. В коде первое число обозначает класс, второе и третье числа – раздел и подраздел программы, четвертое число показывает нумерацию учебной цели. Например, в кодировке 1.2.1.4: "1" – класс, "2.1" – подраздел, "4" – нумерация учебной цели.</w:t>
      </w:r>
    </w:p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17" w:name="z24958"/>
      <w:bookmarkEnd w:id="116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24. Ожидаемые результаты по системе целей обучения:</w:t>
      </w:r>
    </w:p>
    <w:p w:rsidR="000D735D" w:rsidRDefault="000D735D" w:rsidP="000D735D">
      <w:pPr>
        <w:spacing w:after="0"/>
        <w:jc w:val="both"/>
      </w:pPr>
      <w:bookmarkStart w:id="118" w:name="z24959"/>
      <w:bookmarkEnd w:id="117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1) раздел "Я – исследователь":</w:t>
      </w:r>
    </w:p>
    <w:p w:rsidR="000D735D" w:rsidRDefault="000D735D" w:rsidP="000D735D">
      <w:pPr>
        <w:spacing w:after="0"/>
        <w:jc w:val="both"/>
      </w:pPr>
      <w:bookmarkStart w:id="119" w:name="z24960"/>
      <w:bookmarkEnd w:id="118"/>
      <w:r>
        <w:rPr>
          <w:color w:val="000000"/>
          <w:sz w:val="28"/>
        </w:rPr>
        <w:t>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0D735D" w:rsidTr="00CD2B3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 Роль науки и исследователей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0.​1.​1.​1 различать и называть явления природы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0" w:name="z24961"/>
            <w:r w:rsidRPr="00881D06">
              <w:rPr>
                <w:color w:val="000000"/>
                <w:sz w:val="20"/>
                <w:lang w:val="ru-RU"/>
              </w:rPr>
              <w:t>1.​1.​1.​1 объяснить понятия "объекты природы";</w:t>
            </w:r>
          </w:p>
          <w:bookmarkEnd w:id="120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1.​1.​1.​2 сравнивать объекты природы между собой;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1.​1.​1.​3 называть условия необходимые для изучения процессов и объектов окружающего мира;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1.​1.​1.​4 объяснять важность источника информации для проведения исследований;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1.​1.​1.​5 объяснить необходимость умение пользоваться источниками информации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1" w:name="z24965"/>
            <w:r w:rsidRPr="00881D06">
              <w:rPr>
                <w:color w:val="000000"/>
                <w:sz w:val="20"/>
                <w:lang w:val="ru-RU"/>
              </w:rPr>
              <w:t>2.​1.​1.​2 называть личностные качества человека, необходимые для изучения явлений, процессов и объектов окружающего мира;</w:t>
            </w:r>
          </w:p>
          <w:bookmarkEnd w:id="121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2.​1.​1.​3 называть ведущие признаки наблюдения (цель, объект, план, сроки, результат);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2.​1.​1.​4 уметь фиксировать результаты наблюдения с помощью условных знаков и заносить их в таблицу;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2.​1.​1.​5 объяснять понятие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"эксперимент";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2.​1.​1.​6 называть и различать этапы эксперимента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24969"/>
            <w:r w:rsidRPr="00881D06">
              <w:rPr>
                <w:color w:val="000000"/>
                <w:sz w:val="20"/>
                <w:lang w:val="ru-RU"/>
              </w:rPr>
              <w:lastRenderedPageBreak/>
              <w:t>3.​1.​1.​1 понимать понятия "открытие", "научное открытие";</w:t>
            </w:r>
          </w:p>
          <w:bookmarkEnd w:id="122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3.​1.​1.​2 различать понятия "открытие", "научное открытие", и приводить примеры;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3.​1.​1.​3 рассказывать о наиболее значимых научных открытиях и их влиянии на повседневную жизнь человека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3" w:name="z24971"/>
            <w:r w:rsidRPr="00881D06">
              <w:rPr>
                <w:color w:val="000000"/>
                <w:sz w:val="20"/>
                <w:lang w:val="ru-RU"/>
              </w:rPr>
              <w:t>4.​1.​1.​1 объяснять понятия "исследование", "актуальность";</w:t>
            </w:r>
          </w:p>
          <w:bookmarkEnd w:id="123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4.​1.​1.​2 называть важность и значимость исследований в жизни;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4.​1.​1.​3 составлять программу исследования с помощью учителя;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4.​1.​1.​4 следить за процессом исследования;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4.​1.​1.​5 предоставить результат исследования разными способами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1.2 Методы познания природы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0.​1.​2.​1 наблюдать за явлениями природы, результаты предоставить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4" w:name="z24975"/>
            <w:r w:rsidRPr="00881D06">
              <w:rPr>
                <w:color w:val="000000"/>
                <w:sz w:val="20"/>
                <w:lang w:val="ru-RU"/>
              </w:rPr>
              <w:t>1.​1.​2.​1 называть объекты природы и уметь их обозначить условными знаками;</w:t>
            </w:r>
          </w:p>
          <w:bookmarkEnd w:id="124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1.​1.​2.​2 сравнивать объекты природы, результат предоставить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1.​1.​2.​3 применять источники информации при проведении исследования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5" w:name="z24977"/>
            <w:r w:rsidRPr="00881D06">
              <w:rPr>
                <w:color w:val="000000"/>
                <w:sz w:val="20"/>
                <w:lang w:val="ru-RU"/>
              </w:rPr>
              <w:t>2.​1.​2.​1 составлять план проведения наблюдения и проводить наблюдения согласно составленному плану и понимать, и объяснять выводы;</w:t>
            </w:r>
          </w:p>
          <w:bookmarkEnd w:id="125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2.​1.​2.​2 следить за ходом эксперимента;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2.​1.​2.​4 проводить эксперимент и фиксировать его результат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2.​1.​2.​5 рассказывать о ходе демонстрируемого эксперимента по плану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6" w:name="z24980"/>
            <w:r w:rsidRPr="00881D06">
              <w:rPr>
                <w:color w:val="000000"/>
                <w:sz w:val="20"/>
                <w:lang w:val="ru-RU"/>
              </w:rPr>
              <w:t>3.​1.​2.​1 называть виды источников информации;</w:t>
            </w:r>
          </w:p>
          <w:bookmarkEnd w:id="126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3.​1.​2.​2 объяснять преимущества и недостатки источников информации;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3.​1.​2.​3 планировать и проводить эксперимент с помощью учителя;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3.​1.​2.​4 фиксировать результаты проведенного эксперимента по составленному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3.​1.​2.​5 понимать и объяснять выводы эксперимента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27" w:name="z24984"/>
            <w:r w:rsidRPr="00881D06">
              <w:rPr>
                <w:color w:val="000000"/>
                <w:sz w:val="20"/>
                <w:lang w:val="ru-RU"/>
              </w:rPr>
              <w:t>4.​1.​2.​1 сравнить методы исследования (наблюдение и эксперимент);</w:t>
            </w:r>
          </w:p>
          <w:bookmarkEnd w:id="127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4.​1.​2.​2 выделить преимущества и недостатки наблюдения и эксперимента;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4.​1.​2.​3 объяснять различие эксперимента и наблюдения;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4.​1.​2.​4 перечислить положительные и отрицательные стороны наблюдения и эксперимента;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4.​1.​2.​5 представлять полученные результаты в форме по выбору учащегося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128" w:name="z24988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2) раздел "Живая природа":</w:t>
      </w:r>
    </w:p>
    <w:p w:rsidR="000D735D" w:rsidRDefault="000D735D" w:rsidP="000D735D">
      <w:pPr>
        <w:spacing w:after="0"/>
        <w:jc w:val="both"/>
      </w:pPr>
      <w:bookmarkStart w:id="129" w:name="z24989"/>
      <w:bookmarkEnd w:id="128"/>
      <w:r>
        <w:rPr>
          <w:color w:val="000000"/>
          <w:sz w:val="28"/>
        </w:rPr>
        <w:t>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0D735D" w:rsidTr="00CD2B3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класс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класс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 Растения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24990"/>
            <w:r w:rsidRPr="00881D06">
              <w:rPr>
                <w:color w:val="000000"/>
                <w:sz w:val="20"/>
                <w:lang w:val="ru-RU"/>
              </w:rPr>
              <w:t>0.​2.​1.​1 приводить примеры "живой и неживой природы";</w:t>
            </w:r>
          </w:p>
          <w:bookmarkEnd w:id="130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0.​2.​1.​2 составлять характеристику живой природы;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0.​2.​1.​3 называть условия для жизни растений;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0.​2.​1.​4 выделять сезонные изменения в живой природе;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0.​2.​1.​5 называть способы ухода за растениями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24994"/>
            <w:r w:rsidRPr="00881D06">
              <w:rPr>
                <w:color w:val="000000"/>
                <w:sz w:val="20"/>
                <w:lang w:val="ru-RU"/>
              </w:rPr>
              <w:t>1.​2.​1.​1 перечислять основные характеристики растений;</w:t>
            </w:r>
          </w:p>
          <w:bookmarkEnd w:id="131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1.​2.​1.​2 называть возможность произрастания растений в различных условиях;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1.​2.​1.​3 объяснять понятия "культурные" и "дикорастущие" растения;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1.​2.​1.​4 называть основные части растений;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1.​2.​1.​5 называть растения своей местности;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1.​2.​1.​6 рассказывать о важности бережного отношения к растениям по началу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предложения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24999"/>
            <w:r w:rsidRPr="00881D06">
              <w:rPr>
                <w:color w:val="000000"/>
                <w:sz w:val="20"/>
                <w:lang w:val="ru-RU"/>
              </w:rPr>
              <w:lastRenderedPageBreak/>
              <w:t>2.​2.​1.​1 называть жизненные формы растений;</w:t>
            </w:r>
          </w:p>
          <w:bookmarkEnd w:id="132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2.​2.​1.​2 сравнивать основные части растений;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2.​2.​1.​3 описывать функции основных частей растений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2.​2.​1.​4 называть дикорастущие и культурные растения;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2.​2.​1.​5 описывать группы растений своей местности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2.​2.​1.​6 описывать сезонные изменения у растений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2.​2.​1.​7 называть способы приспособления растений к различным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условиям среды обитания (влага), результат представить в виде таблицы;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2.​2.​1.​8 сравнивать группы растений в зависимости от среды обитания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25006"/>
            <w:r w:rsidRPr="00881D06">
              <w:rPr>
                <w:color w:val="000000"/>
                <w:sz w:val="20"/>
                <w:lang w:val="ru-RU"/>
              </w:rPr>
              <w:lastRenderedPageBreak/>
              <w:t>3.​2.​1.​1 объяснять понятие "фотосинтез";</w:t>
            </w:r>
          </w:p>
          <w:bookmarkEnd w:id="133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3.​2.​1.​2 объяснять выделение кислорода растениями в процессе фотосинтеза;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3.​2.​1.​3 объяснять способы приспособления растений к различным условиям окружающей среды (тепло, свет и влага) с опорой на таблицу;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3.​2.​1.​4 объяснять понятие "природные сообщества";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3.​2.​1.​5 описывать природные сообщества своего региона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3.​2.​1.​6 называть растения своей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местности;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3.​2.​1.​7 объяснять влияние человеческой деятельности на многообразие растений;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3.​2.​1.​8 объяснять роль Красной книги в сохранении редких и исчезающих растений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4" w:name="z25013"/>
            <w:r w:rsidRPr="00881D06">
              <w:rPr>
                <w:color w:val="000000"/>
                <w:sz w:val="20"/>
                <w:lang w:val="ru-RU"/>
              </w:rPr>
              <w:lastRenderedPageBreak/>
              <w:t>4.​2.​1.​1 объяснять понятие "пищевая цепочка";</w:t>
            </w:r>
          </w:p>
          <w:bookmarkEnd w:id="134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4.​2.​1.​2 объяснять роль растений в пищевой цепи;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4.​2.​1.​3 объяснять понятие "жизненный цикл";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4.​2.​1.​4 описывать жизненный цикл растений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4.​2.​1.​5 описывать образование семян в результате опыления, по опорным словам;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4.​2.​1.​6 называть способы распространения семян, результат предоставить в виде таблицы;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4.​2.​1.​7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lastRenderedPageBreak/>
              <w:t>объяснять понятия "высшие и низшие" растения;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4.​2.​1.​8 различать низшие и высшие растения;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4.​2.​1.​9 предлагать способы защиты растений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2.2 Животные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25022"/>
            <w:r w:rsidRPr="00881D06">
              <w:rPr>
                <w:color w:val="000000"/>
                <w:sz w:val="20"/>
                <w:lang w:val="ru-RU"/>
              </w:rPr>
              <w:t>0.​2.​2.​1</w:t>
            </w:r>
          </w:p>
          <w:bookmarkEnd w:id="135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называть диких и домашних животных;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0.​2.​2.​2 различать диких и домашних животных;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0.​2.​2.​3 называть детенышей домашних и диких животных;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0.​2.​2.​4 рассказывать об уходе за домашними животными;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0.​2.​2.​5 рассказать о пользе домашних животных;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0.​2.​2.​6 понимать влияния сезонных изменений на животных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25028"/>
            <w:r w:rsidRPr="00881D06">
              <w:rPr>
                <w:color w:val="000000"/>
                <w:sz w:val="20"/>
                <w:lang w:val="ru-RU"/>
              </w:rPr>
              <w:t>1.​2.​2.​1</w:t>
            </w:r>
          </w:p>
          <w:bookmarkEnd w:id="136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объяснять понятие "среда обитания"; 1.​2.​2.​2 распределять животных на группы, по среде обитания;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1.​2.​2.​3 описывать способы приспособления животных к условиям среды обитания по опорным картинкам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25030"/>
            <w:r w:rsidRPr="00881D06">
              <w:rPr>
                <w:color w:val="000000"/>
                <w:sz w:val="20"/>
                <w:lang w:val="ru-RU"/>
              </w:rPr>
              <w:t>2.​2.​2.​1 распределять животных на позвоночные и беспозвоночные;</w:t>
            </w:r>
          </w:p>
          <w:bookmarkEnd w:id="137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2.​2.​2.​2 называть представителей классов животных: насекомые, рыбы, земноводные, пресмыкающиеся, птицы и млекопитающие;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2.​2.​2.​3 называть способы размножения животных: откладывание яиц, откладывание икры, рождение детенышей;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2.​2.​2.​4 объяснять важность сохранения разнообразия животных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25033"/>
            <w:r w:rsidRPr="00881D06">
              <w:rPr>
                <w:color w:val="000000"/>
                <w:sz w:val="20"/>
                <w:lang w:val="ru-RU"/>
              </w:rPr>
              <w:t>3.​2.​2.​1 описывать типы животных по внешним признакам, среде обитания, по питанию;</w:t>
            </w:r>
          </w:p>
          <w:bookmarkEnd w:id="138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3.​2.​2.​2 называть типы взаимоотношений животных в природе;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3.​2.​2.​3 рассказывать о взаимосвязи между растениями и животными по схеме;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3.​2.​2.​4 рассказывать об изменении численности животных от изменений условий среды обитания;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3.​2.​2.​5 называть виды деятельности человека, приводящие к снижению численности животных с опорой на таблицу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25037"/>
            <w:r w:rsidRPr="00881D06">
              <w:rPr>
                <w:color w:val="000000"/>
                <w:sz w:val="20"/>
                <w:lang w:val="ru-RU"/>
              </w:rPr>
              <w:t>4.​2.​2.​1 называть животных своей местности;</w:t>
            </w:r>
          </w:p>
          <w:bookmarkEnd w:id="139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4.​2.​2.​2 называть классификацию животных на позвоночные и беспозвоночные, дикие и домашние;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4.​2.​2.​3 рассказать о представителях классов животных: насекомые, рыбы, земноводные, пресмыкающиеся, птицы и млекопитающие;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4.​2.​2.​4 объяснять жизненный цикл насекомых с опорой на план;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4.​2.​2.​5 различать травоядных и хищных животных;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4.​2.​2.​6 приводить примеры симбиотических отношений;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4.​2.​2.​7 объяснять процессы взаимоотношений в пищевой цепи;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4.​2.​2.​8 рассказать о взаимосвязи между растениями и животными;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4.​2.​2.​9 составлять модели пищевых цепей в определенной среде обитания по образцу;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4.​2.​2.​10 называть животных,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находящихся на грани исчезновения;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4.​2.​2.​11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Объяснять понятие "заповедники";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4.​2.​2.​12 называть цели создания Национальных парков и заповедников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2.3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25049"/>
            <w:r w:rsidRPr="00881D06">
              <w:rPr>
                <w:color w:val="000000"/>
                <w:sz w:val="20"/>
                <w:lang w:val="ru-RU"/>
              </w:rPr>
              <w:t>0.​2.​3.​1 называть части тела человека;</w:t>
            </w:r>
          </w:p>
          <w:bookmarkEnd w:id="140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0.​2.​3.​2 определять отличительные признаки человека (мальчик, девочка);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0.​2.​3.​3 описать себя;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0.​2.​3.​4 описывать членов своей семьи по фотографии (рисунку);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0.​2.​3.​5 рассказать о правилах личной гигиены с опорой по картинке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25053"/>
            <w:r w:rsidRPr="00881D06">
              <w:rPr>
                <w:color w:val="000000"/>
                <w:sz w:val="20"/>
                <w:lang w:val="ru-RU"/>
              </w:rPr>
              <w:t>1.​2.​3.​1 объяснять необходимость каждой части тела;</w:t>
            </w:r>
          </w:p>
          <w:bookmarkEnd w:id="141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1.​2.​3.​2 объяснять понятия: "младенец, детство, подростковый период, юность, зрелость, старость";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1.​2.​3.​3 рассказывать о правильном питании в сохранении здоровья;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1.​2.​3.​4 рассказывать о роли личной гигиены в сохранении здоровья;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1.​2.​1.​5 рассказывать о важности ухода за зубами в сохранении здоровья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25057"/>
            <w:r w:rsidRPr="00881D06">
              <w:rPr>
                <w:color w:val="000000"/>
                <w:sz w:val="20"/>
                <w:lang w:val="ru-RU"/>
              </w:rPr>
              <w:t>2.​2.​3.​1 объяснять понятие "опорно – двигательная система" человека;</w:t>
            </w:r>
          </w:p>
          <w:bookmarkEnd w:id="142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2.​2.​3.​2 называть функции опорно-двигательной системы человека;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2.​2.​3.​3 рассказывать о важности сохранения правильной осанки;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2.​2.​3.​4 рассказывать о роли сокращения мышц в движении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25060"/>
            <w:r w:rsidRPr="00881D06">
              <w:rPr>
                <w:color w:val="000000"/>
                <w:sz w:val="20"/>
                <w:lang w:val="ru-RU"/>
              </w:rPr>
              <w:t>3.​2.​3.​1 называть расположение внутренних органов человека;</w:t>
            </w:r>
          </w:p>
          <w:bookmarkEnd w:id="143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3.​2.​3.​2 описывать роль системы пищеварения человека в получении энергии для жизнедеятельности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3.​2.​3.​3 описывать дыхательную систему и ее роль в организме человека, по опорным словам;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3.​2.​3.​4 описывать кровеносную систему и ее роль в организме человека по опорным словам;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3.​2.​3.​5 называть способы защиты организма человека от болезней и инфекций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4" w:name="z25064"/>
            <w:r w:rsidRPr="00881D06">
              <w:rPr>
                <w:color w:val="000000"/>
                <w:sz w:val="20"/>
                <w:lang w:val="ru-RU"/>
              </w:rPr>
              <w:t>4.​2.​3.​1 описывать выделительную систему человека и ее роль в организме по плану;</w:t>
            </w:r>
          </w:p>
          <w:bookmarkEnd w:id="144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4.​2.​3.​2 описывать нервную систему и ее роль в организме человека по плану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 Методы познания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5" w:name="z25065"/>
            <w:r w:rsidRPr="00881D06">
              <w:rPr>
                <w:color w:val="000000"/>
                <w:sz w:val="20"/>
                <w:lang w:val="ru-RU"/>
              </w:rPr>
              <w:t>0.​2.​4.​1 наблюдать признаки живой природы с предоставлением результатов в виде рисунка;</w:t>
            </w:r>
          </w:p>
          <w:bookmarkEnd w:id="145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0.​2.​4.​2 сравнивать сезонные изменения в живой природе и предоставить результат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0.​2.​4.​3 исследовать способы ухода за растениями;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0.​2.​4.​4 упражняться в уходе за комнатными растениями;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0.​2.​4.​5 сравнивать диких и домашних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животных с опорой на картинку;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0.​2.​4.​6 наблюдать сезонные изменения животных результат предоставить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0.​2.​4.​7 описать себя, результат представить в виде рисунка – портрета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6" w:name="z25071"/>
            <w:r w:rsidRPr="00881D06">
              <w:rPr>
                <w:color w:val="000000"/>
                <w:sz w:val="20"/>
                <w:lang w:val="ru-RU"/>
              </w:rPr>
              <w:lastRenderedPageBreak/>
              <w:t>1.​2.​4.​1 называть основные характеристики растений результат предоставить в виде кластера;</w:t>
            </w:r>
          </w:p>
          <w:bookmarkEnd w:id="146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1.​2.​4.​2 наблюдать возможность произрастания растений в различных условиях с предоставлением результатов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1.​2.​4.​3 сравнивать основные части растений путем составления кластера;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1.​2.​4.​4 наблюдать способы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приспособления животных к условиям среды с предоставлением результата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25074"/>
            <w:r w:rsidRPr="00881D06">
              <w:rPr>
                <w:color w:val="000000"/>
                <w:sz w:val="20"/>
                <w:lang w:val="ru-RU"/>
              </w:rPr>
              <w:lastRenderedPageBreak/>
              <w:t>2.​2.​4.​1 составлять план практической работы с помощью учителя с выполнением заданий на выделение основных характеристик растений, его частей, способов ухаживания за растениями;</w:t>
            </w:r>
          </w:p>
          <w:bookmarkEnd w:id="147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2.​2.​4.​2 называть отличие и сходства животных и растений, с занесением результатов в таблицу;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2.​2.​4.​3 составлять характеристику диких и домашних животных с занесением в таблицу;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lastRenderedPageBreak/>
              <w:t>2.​2.​4.​4 составлять режим дня;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2.​2.​4.​5 составлять рекомендации к выполнению режима дня;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2.​2.​4.​6 наблюдать на пришкольном участке за группами растений;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2.​2.​4.​7 называть культурные и дикорастущие растения с выделением их характеристик , с занесением результатов в таблицу;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2.​2.​4.​8 перечислять условия для жизни растений с предоставлением результа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2.​2.​4.​9 называть адаптацию животных к смене времен года, с предоставлением результатов в виде таблицы;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2.​2.​4.​10 описывать этапы жизни человека по плану и называть потребности человека, необходимых для его роста и развития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25083"/>
            <w:r w:rsidRPr="00881D06">
              <w:rPr>
                <w:color w:val="000000"/>
                <w:sz w:val="20"/>
                <w:lang w:val="ru-RU"/>
              </w:rPr>
              <w:lastRenderedPageBreak/>
              <w:t>3.​2.​4.​1 называть способы приспособления растений к различным условиям окружающей среды (тепло, свет и влага), результат предоставить в виде таблицы;</w:t>
            </w:r>
          </w:p>
          <w:bookmarkEnd w:id="148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3.​2.​4.​2 называть природные сообщества своего региона, результат предоставить разным способом;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3.​2.​4.​3 рассказать о многообразии растений и влияние их на человеческую деятельность, с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предоставлением результата в виде кластера;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3.​2.​4.​4 называть взаимосвязь между растениями и животными, с предоставлением результата в виде схемы;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3.​2.​4.​5 перечислять виды деятельности человека, приводящие к снижению численности животных, результат предоставить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3.​2.​4.​6 выполнить творческую работу о животных и растениях Красной книги, результат предоставить разными способами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25088"/>
            <w:r w:rsidRPr="00881D06">
              <w:rPr>
                <w:color w:val="000000"/>
                <w:sz w:val="20"/>
                <w:lang w:val="ru-RU"/>
              </w:rPr>
              <w:lastRenderedPageBreak/>
              <w:t>4.​2.​4.​1 составлять цепочку в пищевой цепи растений и результат предоставить в виде схемы;</w:t>
            </w:r>
          </w:p>
          <w:bookmarkEnd w:id="149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4.​2.​4.​2 объяснять понятие "опыление";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4.​2.​4.​3 рассказать об образовании семян в результате опыления;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4.​2.​4.​4 перечислить способы распространения семян, с предоставлением результата в виде таблицы;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4.​2.​4.​5 выполнить творческую работу о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способах защиты растения, результат предоставить разными способами;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4.​2.​4.​6понимать понятие "жизненный цикл" насекомых;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4.​2.​4.​7 рассказать о жизненном цикле насекомых, с предоставлением результата разными способами;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4.​2.​4.​8 объяснять процессы взаимоотношений в пищевой цепи, с предоставлением результата разными способами;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4.​2.​4.​9 называть модели пищевых цепей в определенной среде обитания, с предоставлением результата разными способами;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4.​2.​4.​10 называть значение выделительной системы человека и ее роль в организме, результат предоставить в виде вывода по образцу;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4.​2.​4.​11 рассказывать о нервной системе человека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4.​2.​4.​12 называть роль нервной системы в организме человека, результат предоставить в виде вывода по образцу</w:t>
            </w:r>
          </w:p>
        </w:tc>
      </w:tr>
    </w:tbl>
    <w:p w:rsidR="000D735D" w:rsidRPr="00881D06" w:rsidRDefault="000D735D" w:rsidP="000D735D">
      <w:pPr>
        <w:spacing w:after="0"/>
        <w:jc w:val="both"/>
        <w:rPr>
          <w:lang w:val="ru-RU"/>
        </w:rPr>
      </w:pPr>
      <w:bookmarkStart w:id="150" w:name="z25099"/>
      <w:r>
        <w:rPr>
          <w:color w:val="000000"/>
          <w:sz w:val="28"/>
        </w:rPr>
        <w:lastRenderedPageBreak/>
        <w:t>     </w:t>
      </w:r>
      <w:r w:rsidRPr="00881D06">
        <w:rPr>
          <w:color w:val="000000"/>
          <w:sz w:val="28"/>
          <w:lang w:val="ru-RU"/>
        </w:rPr>
        <w:t xml:space="preserve"> 3) раздел "Вещества и их свойства":</w:t>
      </w:r>
    </w:p>
    <w:p w:rsidR="000D735D" w:rsidRDefault="000D735D" w:rsidP="000D735D">
      <w:pPr>
        <w:spacing w:after="0"/>
        <w:jc w:val="both"/>
      </w:pPr>
      <w:bookmarkStart w:id="151" w:name="z25100"/>
      <w:bookmarkEnd w:id="150"/>
      <w:r>
        <w:rPr>
          <w:color w:val="000000"/>
          <w:sz w:val="28"/>
        </w:rPr>
        <w:t>     </w:t>
      </w:r>
      <w:r w:rsidRPr="00881D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0D735D" w:rsidTr="00CD2B3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 Свойтсва веществ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25101"/>
            <w:r w:rsidRPr="00881D06">
              <w:rPr>
                <w:color w:val="000000"/>
                <w:sz w:val="20"/>
                <w:lang w:val="ru-RU"/>
              </w:rPr>
              <w:t>3.​3.​1.​1 называть определение "вещество", "тело";</w:t>
            </w:r>
          </w:p>
          <w:bookmarkEnd w:id="152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3.​3.​1.​2 называть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свойства веществ;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3.​3.​1.​3 называть агрегатные состояния веществ по опорным словам;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3.​3.​1.​4 распределять вещества по происхождению и агрегатному состоянию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3" w:name="z25104"/>
            <w:r w:rsidRPr="00881D06">
              <w:rPr>
                <w:color w:val="000000"/>
                <w:sz w:val="20"/>
                <w:lang w:val="ru-RU"/>
              </w:rPr>
              <w:lastRenderedPageBreak/>
              <w:t xml:space="preserve">4.​3.​1.​1 называть сферы применения веществ согласно их свойствам, с занесением в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таблицу;</w:t>
            </w:r>
          </w:p>
          <w:bookmarkEnd w:id="153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4.​3.​1.​2 называть этапы эксперимента;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4.​3.​1.​3 составлять с помощью учителя план эксперимента;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4.​3.​1.​4 получать вещество согласно составленному плану эксперимента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3.2 Воздух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1.​3.​2.​1 объяснять значение воздуха для живой природы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4" w:name="z25107"/>
            <w:r w:rsidRPr="00881D06">
              <w:rPr>
                <w:color w:val="000000"/>
                <w:sz w:val="20"/>
                <w:lang w:val="ru-RU"/>
              </w:rPr>
              <w:t>2.​3.​3.​1 объяснять значение воздуха для нашей планеты;</w:t>
            </w:r>
          </w:p>
          <w:bookmarkEnd w:id="154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2.​3.​3.​2 описывать некоторые свойства воздуха (агрегатное состояние, наличие цвета, запаха) по плану;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2.​3.​3.​3 описывать понятие "теплопроводность" воздуха;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2.​3.​3.​4 приводить примеры о теплопроводности воздуха;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2.​3.​3.​5 объяснять свойство воздуха заполнять пространство, с предоставлением результатов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25111"/>
            <w:r w:rsidRPr="00881D06">
              <w:rPr>
                <w:color w:val="000000"/>
                <w:sz w:val="20"/>
                <w:lang w:val="ru-RU"/>
              </w:rPr>
              <w:t>3.​3.​2.​1 называть состав воздуха;</w:t>
            </w:r>
          </w:p>
          <w:bookmarkEnd w:id="155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3.​3.​2.​2 описывать влияние воздуха на горение по плану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6" w:name="z25112"/>
            <w:r w:rsidRPr="00881D06">
              <w:rPr>
                <w:color w:val="000000"/>
                <w:sz w:val="20"/>
                <w:lang w:val="ru-RU"/>
              </w:rPr>
              <w:t>4.​3.​2.​1 называть способы применения воздуха в разных сферах жизнедеятельности человека;</w:t>
            </w:r>
          </w:p>
          <w:bookmarkEnd w:id="156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4.​3.​2.​2 называть источники загрязнения воздуха;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4.​3.​2.​3 предлагать способы сохранения чистоты воздуха и меры по его очищению;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4.​3.​2.​4 объяснять процесс перемещения воздуха в природе;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4.​3.​2.​5 приводить примеры о пользе и вреде ветра</w:t>
            </w:r>
          </w:p>
        </w:tc>
      </w:tr>
      <w:tr w:rsidR="000D735D" w:rsidRPr="00881D06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 Вода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0.​3.​3.​1 рассказывать о значении воды для живой природы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1.​3.​3.​1 рассказать о значении воды для живой природы с опорой на картинки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25116"/>
            <w:r w:rsidRPr="00881D06">
              <w:rPr>
                <w:color w:val="000000"/>
                <w:sz w:val="20"/>
                <w:lang w:val="ru-RU"/>
              </w:rPr>
              <w:t>2.​3.​3.​1 называть физические свойства воды (без вкуса, без запаха, без определенной формы, текучесть);</w:t>
            </w:r>
          </w:p>
          <w:bookmarkEnd w:id="157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2.​3.​3.​2 объяснять понятие "агрегатное состояние" воды;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2.​3.​3.​3 объяснять процесс изменения агрегатного состояния воды по опорным словам, с предоставлением результата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25118"/>
            <w:r w:rsidRPr="00881D06">
              <w:rPr>
                <w:color w:val="000000"/>
                <w:sz w:val="20"/>
                <w:lang w:val="ru-RU"/>
              </w:rPr>
              <w:t>3.​3.​3.​1 рассказывать о наличии воды в живых организмах и неживой природе;</w:t>
            </w:r>
          </w:p>
          <w:bookmarkEnd w:id="158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3.​3.​3.​2 сравнивать основные природные источники воды по плану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3.​3.​3.​3 объяснять необходимость бережного использования питьевой воды;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3.​3.​3.​4 предлагать различные способы очистки воды;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3.​3.​3.​5 предлагать собственную модель фильтра для очистки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воды;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3.​3.​3.​6 рассказывать о важности воды для жизни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25123"/>
            <w:r w:rsidRPr="00881D06">
              <w:rPr>
                <w:color w:val="000000"/>
                <w:sz w:val="20"/>
                <w:lang w:val="ru-RU"/>
              </w:rPr>
              <w:lastRenderedPageBreak/>
              <w:t>4.​3.​3.​1 рассказывать о "круговороте воды" в природе;</w:t>
            </w:r>
          </w:p>
          <w:bookmarkEnd w:id="159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4.​3.​3.​2 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описывать процесс образования атмосферных осадков по схеме;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4.​3.​3.​3 называть источники загрязнения воды;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4.​3.​3.​4 рассказывать о последствиях загрязнения воды для различных организмов по начатым предложениям;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 xml:space="preserve">4.​3.​3.​5 проверить растворимость </w:t>
            </w:r>
            <w:r w:rsidRPr="00881D06">
              <w:rPr>
                <w:color w:val="000000"/>
                <w:sz w:val="20"/>
                <w:lang w:val="ru-RU"/>
              </w:rPr>
              <w:lastRenderedPageBreak/>
              <w:t>различных веществ в воде, результат предоставить в виде таблицы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3.4 Природные ресурсы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0" w:name="z25128"/>
            <w:r w:rsidRPr="00881D06">
              <w:rPr>
                <w:color w:val="000000"/>
                <w:sz w:val="20"/>
                <w:lang w:val="ru-RU"/>
              </w:rPr>
              <w:t>2.​3.​4.​1 объяснять понятие "природные ресурсы";</w:t>
            </w:r>
          </w:p>
          <w:bookmarkEnd w:id="160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2.​3.​4.​2 называть виды и источники природных ресурсов;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2.​3.​4.​3 распределять природные ресурсы по генезису (природные и антропогенные) с опорой на кластер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25130"/>
            <w:r w:rsidRPr="00881D06">
              <w:rPr>
                <w:color w:val="000000"/>
                <w:sz w:val="20"/>
                <w:lang w:val="ru-RU"/>
              </w:rPr>
              <w:t>3.​3.​4.​1 рассказывать о роли почвы в жизни некоторых организмов;</w:t>
            </w:r>
          </w:p>
          <w:bookmarkEnd w:id="161"/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3.​3.​4.​2 называть основной состав почвы (песок, глина, остатки растений и животных, вода, воздух), результат предоставить в виде рисунка;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3.​3.​4.​3 объяснять понятие "плодородие";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3.​3.​4.​4 перечислять основные свойства почвы;</w:t>
            </w:r>
          </w:p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881D06">
              <w:rPr>
                <w:color w:val="000000"/>
                <w:sz w:val="20"/>
                <w:lang w:val="ru-RU"/>
              </w:rPr>
              <w:t>3.​3.​4.​5 рассказать о плодородии почв в зависимости от состава, с опорой на план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881D06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25134"/>
            <w:r w:rsidRPr="00881D06">
              <w:rPr>
                <w:color w:val="000000"/>
                <w:sz w:val="20"/>
                <w:lang w:val="ru-RU"/>
              </w:rPr>
              <w:t>4.​3.​4.​1 перечислять области применения некоторых полезных ископаемых (мел, соль, известь, глина, нефть, гранит, уголь);</w:t>
            </w:r>
          </w:p>
          <w:bookmarkEnd w:id="162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4.​3.​1.​2 объяснять понятие "месторождение";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4.​3.​4.​3 показывать на карте месторождения основных полезных ископаемых Казахстана с опорой на условные обозначения;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4.​3.​4.​4 называть пути сохранения и бережного использования полезных ископаемых с предоставлением результатов в виде сообщения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 Методы познания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0.​3.​5.​1 наблюдать за влиянием воды для живой природы, с предоставлением результатов в виде соотношения картинок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5137"/>
            <w:r w:rsidRPr="000D735D">
              <w:rPr>
                <w:color w:val="000000"/>
                <w:sz w:val="20"/>
                <w:lang w:val="ru-RU"/>
              </w:rPr>
              <w:t>1.​3.​5.​1 исследовать значение воздуха для живой природы, с предоставлением результата в виде рисунка;</w:t>
            </w:r>
          </w:p>
          <w:bookmarkEnd w:id="163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1.​3.​5.​2 исследовать значение воды для живой природы, с предоставлением результатов в виде подбора картинок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4" w:name="z25138"/>
            <w:r w:rsidRPr="000D735D">
              <w:rPr>
                <w:color w:val="000000"/>
                <w:sz w:val="20"/>
                <w:lang w:val="ru-RU"/>
              </w:rPr>
              <w:t>2.​3.​5.​1 проверить теплопроводность и свойство воздуха, с предоставлением результатов в виде рисунка;</w:t>
            </w:r>
          </w:p>
          <w:bookmarkEnd w:id="164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2.​3.​5.​2 рассказать о процессе изменения агрегатного состояния воды, с предоставлением результата в виде рисунка;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2.​3.​5.​3 называть виды и источники природных ресурсов, результат предоставить в виде рисунка;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2.​3.​5.​4 называть и описывать некоторые свойства воздуха с опорой на план;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 xml:space="preserve">2.​3.​5.​5 называть и описывать агрегатное состояние воды,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наличие цвета, запаха, с предоставлением результата в виде рисунка;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2.​3.​5.​6 называть физические свойства воды (без вкуса, без запаха, без определенной формы, текучесть), результат предоставить в виде кластера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5" w:name="z25143"/>
            <w:r w:rsidRPr="000D735D">
              <w:rPr>
                <w:color w:val="000000"/>
                <w:sz w:val="20"/>
                <w:lang w:val="ru-RU"/>
              </w:rPr>
              <w:lastRenderedPageBreak/>
              <w:t>3.​3.​5.​1 отличать вещества по происхождению и агрегатному состоянию с предоставлением результатов в виде таблицы;</w:t>
            </w:r>
          </w:p>
          <w:bookmarkEnd w:id="165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3.​3.​5.​2 называть состав воздуха, с предоставлением результатов в виде схемы;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3.​3.​5.​3 проверить наличие воды в живых организмах и неживой природе, результат предоставить в виде таблицы;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3.​3.​5.​4 называть основные природные источники воды и сравнивать их, результат предоставить разными 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lastRenderedPageBreak/>
              <w:t>3.​3.​5.​5 составить кластер бережного использования питьевой воды;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3.​3.​5.​5 сделать простейшую модель фильтра для очистки воды;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3.​3.​3.​6 выполнить творческую работу о важности воды для жизни, результат предоставить разными способами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6" w:name="z25149"/>
            <w:r w:rsidRPr="000D735D">
              <w:rPr>
                <w:color w:val="000000"/>
                <w:sz w:val="20"/>
                <w:lang w:val="ru-RU"/>
              </w:rPr>
              <w:lastRenderedPageBreak/>
              <w:t>4.​3.​5.​1 называть сферы применения веществ согласно их свойствам, с предоставлением результатов в виде таблицы;</w:t>
            </w:r>
          </w:p>
          <w:bookmarkEnd w:id="166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4.​3.​5.​2 называть этапы эксперимента;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4.​3.​5.​3 провести эксперимент по получению нового вещества согласно составленному плану;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4.​3.​5.​4 называть способы применения воздуха в разных сферах, с предоставлением результатов разными 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 xml:space="preserve">4.​3.​5.​5 выполнить творческую работу об источниках загрязнения воздуха, с предоставлением результатов разными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4.​3.​5.​6 выполнить творческую работу о способах сохранения чистоты воздуха и меры по его очищению, с предоставлением результатов разными 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4.​3.​5.​7 объяснить процесс перемещения воздуха в природе, с предоставлением результатов разными 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4.​3.​5.​8 выполнить творческую работу о пользе и вреде ветра, с предоставлением результатов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4.​3.​5.​9 понимать и объяснять выводы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167" w:name="z25157"/>
      <w:r>
        <w:rPr>
          <w:color w:val="000000"/>
          <w:sz w:val="28"/>
        </w:rPr>
        <w:lastRenderedPageBreak/>
        <w:t>      4) раздел "Земля и Космос":</w:t>
      </w:r>
    </w:p>
    <w:p w:rsidR="000D735D" w:rsidRDefault="000D735D" w:rsidP="000D735D">
      <w:pPr>
        <w:spacing w:after="0"/>
        <w:jc w:val="both"/>
      </w:pPr>
      <w:bookmarkStart w:id="168" w:name="z25158"/>
      <w:bookmarkEnd w:id="167"/>
      <w:r>
        <w:rPr>
          <w:color w:val="000000"/>
          <w:sz w:val="28"/>
        </w:rPr>
        <w:t>      таблица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0D735D" w:rsidTr="00CD2B3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класс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класс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 Земля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1.​4.​1.​1 называть форму Земли на основе ее искусственной модели, результат предоставить в виде сбора пазлов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69" w:name="z25159"/>
            <w:r w:rsidRPr="000D735D">
              <w:rPr>
                <w:color w:val="000000"/>
                <w:sz w:val="20"/>
                <w:lang w:val="ru-RU"/>
              </w:rPr>
              <w:t>2.​4.​1.​1 рассказывать о связи между Землей и Солнцем по опорным словам;</w:t>
            </w:r>
          </w:p>
          <w:bookmarkEnd w:id="16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2.​4.​1.​2 называть естественный спутник Земли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0" w:name="z25160"/>
            <w:r w:rsidRPr="000D735D">
              <w:rPr>
                <w:color w:val="000000"/>
                <w:sz w:val="20"/>
                <w:lang w:val="ru-RU"/>
              </w:rPr>
              <w:t>3.​4.​1.​1 объяснять понятие "сферы Земли";</w:t>
            </w:r>
          </w:p>
          <w:bookmarkEnd w:id="170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3.​4.​1.​2 называть и графически изображать сферы Земли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4.​4.​1.​1 называть и характеризовать по опорным словам крупные элементы земной поверхности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 Космос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0.​4.​2.​1 рассуждать о значении Солнца для природы по опорным картинкам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25161"/>
            <w:r w:rsidRPr="000D735D">
              <w:rPr>
                <w:color w:val="000000"/>
                <w:sz w:val="20"/>
                <w:lang w:val="ru-RU"/>
              </w:rPr>
              <w:t>1.​4.​2.​1 объяснять понятия "космос, астрономия";</w:t>
            </w:r>
          </w:p>
          <w:bookmarkEnd w:id="171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1.​4.​2.​2 рассказывать об астрономии, как науке о космосе;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1.​4.​2.​3 рассказывать о первых открытиях в космосе по картинкам;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1.​4.​2.​4 описывать приборы и летательные аппараты для изучения космоса по опорным словам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25164"/>
            <w:r w:rsidRPr="000D735D">
              <w:rPr>
                <w:color w:val="000000"/>
                <w:sz w:val="20"/>
                <w:lang w:val="ru-RU"/>
              </w:rPr>
              <w:t>2.​4.​2.​1 объяснять понятие "космическое тело";</w:t>
            </w:r>
          </w:p>
          <w:bookmarkEnd w:id="172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2.​4.​2.​2 сравнивать отдельные космические тела по опорным словам;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2.​4.​2.​3 называть порядок расположения планет Солнечной системы с опорой на схему;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2.​4.​2.​4 сравнивать планеты Солнечной системы по опорным словам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3" w:name="z25167"/>
            <w:r w:rsidRPr="000D735D">
              <w:rPr>
                <w:color w:val="000000"/>
                <w:sz w:val="20"/>
                <w:lang w:val="ru-RU"/>
              </w:rPr>
              <w:t>3.​4.​2.​1 рассказывать о некоторых значимых событиях в освоении космоса по плану;</w:t>
            </w:r>
          </w:p>
          <w:bookmarkEnd w:id="173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3.​4.​2.​2 рассказывать о значении космоса в развитии человечества по плану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4.​4.​2.​1 рассказывать о влиянии космоса на жизнь на Земле, с предоставлением результата в виде сообщения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4.3 Пространство и </w:t>
            </w:r>
            <w:r>
              <w:rPr>
                <w:color w:val="000000"/>
                <w:sz w:val="20"/>
              </w:rPr>
              <w:lastRenderedPageBreak/>
              <w:t>время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lastRenderedPageBreak/>
              <w:t xml:space="preserve">0.​4.​3.​1 рассказывать о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значении режима дня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4" w:name="z25168"/>
            <w:r w:rsidRPr="000D735D">
              <w:rPr>
                <w:color w:val="000000"/>
                <w:sz w:val="20"/>
                <w:lang w:val="ru-RU"/>
              </w:rPr>
              <w:lastRenderedPageBreak/>
              <w:t xml:space="preserve">1.​4.​3.​1 называть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важность времени;</w:t>
            </w:r>
          </w:p>
          <w:bookmarkEnd w:id="174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1.​4.​3.​2 называть средства измерения времени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5" w:name="z25169"/>
            <w:r w:rsidRPr="000D735D">
              <w:rPr>
                <w:color w:val="000000"/>
                <w:sz w:val="20"/>
                <w:lang w:val="ru-RU"/>
              </w:rPr>
              <w:lastRenderedPageBreak/>
              <w:t xml:space="preserve">2.​4.​3.​1 различать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основные единицы измерения времени;</w:t>
            </w:r>
          </w:p>
          <w:bookmarkEnd w:id="175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2.​4.​3.​2 называть особенности расстояний и времени в Космосе с опорой на схему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lastRenderedPageBreak/>
              <w:t xml:space="preserve">3.​4.​3.​1 рассказывать об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осевом вращении Земли и его следствии с опорой на схему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6" w:name="z25170"/>
            <w:r w:rsidRPr="000D735D">
              <w:rPr>
                <w:color w:val="000000"/>
                <w:sz w:val="20"/>
                <w:lang w:val="ru-RU"/>
              </w:rPr>
              <w:lastRenderedPageBreak/>
              <w:t xml:space="preserve">4.​4.​3.​1 рассказывать об </w:t>
            </w:r>
            <w:r w:rsidRPr="000D735D">
              <w:rPr>
                <w:color w:val="000000"/>
                <w:sz w:val="20"/>
                <w:lang w:val="ru-RU"/>
              </w:rPr>
              <w:lastRenderedPageBreak/>
              <w:t>орбитальном вращении Земли и его следствии с опорой на схему;</w:t>
            </w:r>
          </w:p>
          <w:bookmarkEnd w:id="176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4.​4.​3.​2 сравнивать сезоны года, с предоставлением результатов в виде подбора стихов, загадок, пословиц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4.4 Методы познания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7" w:name="z25171"/>
            <w:r w:rsidRPr="000D735D">
              <w:rPr>
                <w:color w:val="000000"/>
                <w:sz w:val="20"/>
                <w:lang w:val="ru-RU"/>
              </w:rPr>
              <w:t>0.​4.​4.​1 наблюдать за сменой дня и ночи, с предоставлением результатов в виде рисунка;</w:t>
            </w:r>
          </w:p>
          <w:bookmarkEnd w:id="177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0.​4.​4.​2 составлять режим дня по подбору картинок;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0.​4.​4.​3 составлять рекомендации по выполнению режима дня, путем заучивания стихотворения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8" w:name="z25173"/>
            <w:r w:rsidRPr="000D735D">
              <w:rPr>
                <w:color w:val="000000"/>
                <w:sz w:val="20"/>
                <w:lang w:val="ru-RU"/>
              </w:rPr>
              <w:t>1.​4.​4.​1 исследовать искусственный спутник Земли, с предоставлением результатов в виде разукрашевания модели;</w:t>
            </w:r>
          </w:p>
          <w:bookmarkEnd w:id="178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1.​4.​4.​2 выполнить творческую работу о простейших первых открытиях Космоса, с предоставлением в разной форме;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1.​4.​4.​3 делать простейшие модели любого летательного аппарата;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1.​4.​4.​4 делать простейшую модель часов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79" w:name="z25176"/>
            <w:r w:rsidRPr="000D735D">
              <w:rPr>
                <w:color w:val="000000"/>
                <w:sz w:val="20"/>
                <w:lang w:val="ru-RU"/>
              </w:rPr>
              <w:t>2.​4.​4.​1 называть и выделять отличительные признаки Земли и Солнца, с предоставлением результата в виде таблицы;</w:t>
            </w:r>
          </w:p>
          <w:bookmarkEnd w:id="179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2.​4.​4.​2 рисовать созвездие или звездное небо;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2.​4.​4.​3 наблюдать за ночным небом без специальных приборов, с предоставлением результатов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80" w:name="z25178"/>
            <w:r w:rsidRPr="000D735D">
              <w:rPr>
                <w:color w:val="000000"/>
                <w:sz w:val="20"/>
                <w:lang w:val="ru-RU"/>
              </w:rPr>
              <w:t>3.​4.​4.​1 выполнить творческую работу о значимых событиях в освоении космоса, с предоставлением результат разными способами;</w:t>
            </w:r>
          </w:p>
          <w:bookmarkEnd w:id="180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3.​4.​4.​2 рассказывать о значение космоса в развитии человечества, с предоставлением результат разными 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3.​4.​4.​3 рассказывать об осевом вращении Земли и его следствии, с предоставлением результата в виде вывода по начатому предложению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81" w:name="z25180"/>
            <w:r w:rsidRPr="000D735D">
              <w:rPr>
                <w:color w:val="000000"/>
                <w:sz w:val="20"/>
                <w:lang w:val="ru-RU"/>
              </w:rPr>
              <w:t>4.​4.​4.​1 выполнить творческую работу о влиянии космоса на жизнь на Земле, с предоставлением результата разными способами;</w:t>
            </w:r>
          </w:p>
          <w:bookmarkEnd w:id="181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4.​4.​4.​2 рассказывать об орбитальном вращении Земли и его следствии дня и ночи, с предоставлением результата в виде вывода по образцу;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4.​4.​4.​3 рассказывать об орбитальном вращении Земли и его следствии на сезоны года с предоставлением результата в виде вывода по образцу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182" w:name="z25182"/>
      <w:r>
        <w:rPr>
          <w:color w:val="000000"/>
          <w:sz w:val="28"/>
        </w:rPr>
        <w:t>     </w:t>
      </w:r>
      <w:r w:rsidRPr="000D735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5) раздел "Физика природы":</w:t>
      </w:r>
    </w:p>
    <w:p w:rsidR="000D735D" w:rsidRDefault="000D735D" w:rsidP="000D735D">
      <w:pPr>
        <w:spacing w:after="0"/>
        <w:jc w:val="both"/>
      </w:pPr>
      <w:bookmarkStart w:id="183" w:name="z25183"/>
      <w:bookmarkEnd w:id="182"/>
      <w:r>
        <w:rPr>
          <w:color w:val="000000"/>
          <w:sz w:val="28"/>
        </w:rPr>
        <w:t>      таблица 5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0D735D" w:rsidTr="00CD2B3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класс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 Силы и движение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184" w:name="z25184"/>
            <w:r w:rsidRPr="000D735D">
              <w:rPr>
                <w:color w:val="000000"/>
                <w:sz w:val="20"/>
                <w:lang w:val="ru-RU"/>
              </w:rPr>
              <w:t>1.​5.​1.​1 называть важность движения в природе и в жизни людей;</w:t>
            </w:r>
          </w:p>
          <w:bookmarkEnd w:id="18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1.​5.​1.​2. приводить примеры движений различных тел;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1.​5.​1.​3 объяснять понятия "траектория", "путь";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1.​5.​1.​4 проверять различные траектории движения, показывать их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85" w:name="z25187"/>
            <w:r>
              <w:rPr>
                <w:color w:val="000000"/>
                <w:sz w:val="20"/>
              </w:rPr>
              <w:t>2.​5.​1.​1 объяснять понятие "скорость";</w:t>
            </w:r>
          </w:p>
          <w:bookmarkEnd w:id="18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2.​5.​1.​2 приводить примеры движения различных тел с разной скоростью;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2.​5.​1.​3 называть силы, вызывающие движение, с предоставлением результата в виде кластера;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2.​5.​1.​4 использовать при рассказывании качественные характеристики </w:t>
            </w:r>
            <w:r>
              <w:rPr>
                <w:color w:val="000000"/>
                <w:sz w:val="20"/>
              </w:rPr>
              <w:lastRenderedPageBreak/>
              <w:t>скорости с опорой на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2.​5.​1.​5 выбирать и использовать приборы для определения массы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86" w:name="z25191"/>
            <w:r>
              <w:rPr>
                <w:color w:val="000000"/>
                <w:sz w:val="20"/>
              </w:rPr>
              <w:lastRenderedPageBreak/>
              <w:t>3.​5.​1.​1 объяснять понятия "силы", "силы упругости";</w:t>
            </w:r>
          </w:p>
          <w:bookmarkEnd w:id="18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3.​5.​1.​2 проверять силу упругости и приводить примеры ее проявления,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3.​5.​1.​3 объяснять понятие "силы тяжести";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3.5. 1.4 проверять силу тяжести и приводить примеры ее </w:t>
            </w:r>
            <w:r>
              <w:rPr>
                <w:color w:val="000000"/>
                <w:sz w:val="20"/>
              </w:rPr>
              <w:lastRenderedPageBreak/>
              <w:t>проявления,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3.​5.​1.​5 объяснять понятие "сила трения";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3.​5.​1.​6 проверять силу трения и приводить примеры ее проявления,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3.​5.​1.​7 определять направление действия силы с помощью алгоритма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87" w:name="z25197"/>
            <w:r>
              <w:rPr>
                <w:color w:val="000000"/>
                <w:sz w:val="20"/>
              </w:rPr>
              <w:lastRenderedPageBreak/>
              <w:t>4.​5.​1.​1 объяснять понятие "сила Архимеда";</w:t>
            </w:r>
          </w:p>
          <w:bookmarkEnd w:id="18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4.​5.​1.​2 описывать силу Архимеда по плану и приводить примеры ее проявления;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4.​5.​1.​3наблюдать и прогнозировать силу Архимеда, действующую на различные предметы в воде, с предоставлением результатов в виде таблицы, рисунка, </w:t>
            </w:r>
            <w:r>
              <w:rPr>
                <w:color w:val="000000"/>
                <w:sz w:val="20"/>
              </w:rPr>
              <w:lastRenderedPageBreak/>
              <w:t>схемы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5.2 Свет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88" w:name="z25199"/>
            <w:r>
              <w:rPr>
                <w:color w:val="000000"/>
                <w:sz w:val="20"/>
              </w:rPr>
              <w:t>0.​5.​2.​1 рассуждать о влиянии света на природу с опорой на картинки;</w:t>
            </w:r>
          </w:p>
          <w:bookmarkEnd w:id="18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0.​5.​2.​2 понимать образование тени и ее значении в природе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89" w:name="z25200"/>
            <w:r>
              <w:rPr>
                <w:color w:val="000000"/>
                <w:sz w:val="20"/>
              </w:rPr>
              <w:t>1.​5.​2.​1 сравнивать свет и темноту, результат предоставить в виде рисунка;</w:t>
            </w:r>
          </w:p>
          <w:bookmarkEnd w:id="18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1.​5.​2.​2 проверять способность некоторых тел пропускать свет, результат предоставить в виде кластера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0" w:name="z25201"/>
            <w:r>
              <w:rPr>
                <w:color w:val="000000"/>
                <w:sz w:val="20"/>
              </w:rPr>
              <w:t>2.​5.​2.​1 объяснять понятие "естественные и искусственные" источники света;</w:t>
            </w:r>
          </w:p>
          <w:bookmarkEnd w:id="19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2.​5.​2.​2 называть естественные и искусственные источники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2.​5.​2.​3 называть необходимость искусственного освещения и его источники, результат предоставить в виде вывода по опорным словам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1" w:name="z25203"/>
            <w:r>
              <w:rPr>
                <w:color w:val="000000"/>
                <w:sz w:val="20"/>
              </w:rPr>
              <w:t>3.​5.​2.​1 называть причины возникновения тени;</w:t>
            </w:r>
          </w:p>
          <w:bookmarkEnd w:id="19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3.​5.​2.​2 называть особенности тени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3.​5.​2.​3 объяснять понятие "отражение"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3.​5.​2.​4 называть способность предметов отражать свет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2" w:name="z25206"/>
            <w:r>
              <w:rPr>
                <w:color w:val="000000"/>
                <w:sz w:val="20"/>
              </w:rPr>
              <w:t>4.​5.​2.​1 рассказывать о зависимости тени от размера преграды и расстояния от источника до преграды с опорой на таблицу;</w:t>
            </w:r>
          </w:p>
          <w:bookmarkEnd w:id="19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4.​5.​2.​2 объяснять понятие "поглощение"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4.​5.​2.​2 проверять такие свойства света, как отражение, поглощение, с предоставлением результата в виде таблицы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 Звук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0.​5.​3.​1 рассуждать о влиянии звуков в природе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3" w:name="z25208"/>
            <w:r>
              <w:rPr>
                <w:color w:val="000000"/>
                <w:sz w:val="20"/>
              </w:rPr>
              <w:t>1.​5.​3.​1 называть особенности распространения звука</w:t>
            </w:r>
          </w:p>
          <w:bookmarkEnd w:id="19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1.​5.​3.​2различать естественные и искусственные источники звука;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1.​5.​3.​3 объяснять распространения звука в природе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2.​5.​3.​1 распределять источники звука по громкости, с занесением результата в таблицу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4" w:name="z25210"/>
            <w:r>
              <w:rPr>
                <w:color w:val="000000"/>
                <w:sz w:val="20"/>
              </w:rPr>
              <w:t>3.​5.​3.​1 объяснять понятие "громкость" звука;</w:t>
            </w:r>
          </w:p>
          <w:bookmarkEnd w:id="19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3.​5.​3.​2 называть зависимость громкости звука от расстояния между источником звука и приемником звука по опорным словам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4.​5.​3.​1 рассказывать о влиянии определенных преград на громкость и распространение звука, с опорой на таблицу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 Тепло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0.​5.​4.​1 рассуждать о влиянии тепла в природе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1.​5.​4.​1 называть приборы для получения тепла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2.​5.​4.​2 измерять температуру различных тел с занесением в таблицу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4.​5.​4.​1 проверять теплопроводность различных материалов результат предоставить в виде таблицы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5.5 Электричество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0.​5.​5.​1 понимать важность применения бытовых приборов в жизни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1.​5.​5.​1 рассказывать о важности электроэнергии в повседневной жизни </w:t>
            </w:r>
            <w:r>
              <w:rPr>
                <w:color w:val="000000"/>
                <w:sz w:val="20"/>
              </w:rPr>
              <w:lastRenderedPageBreak/>
              <w:t>людей по плану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2.​5.​5.​1 называть источники электрической энергии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5" w:name="z25211"/>
            <w:r>
              <w:rPr>
                <w:color w:val="000000"/>
                <w:sz w:val="20"/>
              </w:rPr>
              <w:t>3.​5.​5.​1 собирать схему строения простейшей электрической цепи по образцу;</w:t>
            </w:r>
          </w:p>
          <w:bookmarkEnd w:id="19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3.​5.​5.​2 выполнять простые электрические цепи в виде схем с указанием их элементов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4.​5.​5.​1 проверять электропроводность различных материалов, результат </w:t>
            </w:r>
            <w:r>
              <w:rPr>
                <w:color w:val="000000"/>
                <w:sz w:val="20"/>
              </w:rPr>
              <w:lastRenderedPageBreak/>
              <w:t>предоставить в виде таблицы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5.6 Магнетизм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6" w:name="z25212"/>
            <w:r>
              <w:rPr>
                <w:color w:val="000000"/>
                <w:sz w:val="20"/>
              </w:rPr>
              <w:t>1.​5.​6.​1 объяснять понятия "магнит", "свойства магнитов";</w:t>
            </w:r>
          </w:p>
          <w:bookmarkEnd w:id="19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1.​5.​6.​2 перечислять тела, обладающие магнитными свойствами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7" w:name="z25213"/>
            <w:r>
              <w:rPr>
                <w:color w:val="000000"/>
                <w:sz w:val="20"/>
              </w:rPr>
              <w:t>2.​5.​6.​1 называть свойства магнитов с предоставлением результата в виде рисунка;</w:t>
            </w:r>
          </w:p>
          <w:bookmarkEnd w:id="19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2.​5.​6.​2 описывать сферы применения магнитов по опорным словам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3.​5.​6.​1 проверять намагничивание различных металлов с помощью магнита, результат предоставить в виде таблицы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</w:p>
          <w:p w:rsidR="000D735D" w:rsidRDefault="000D735D" w:rsidP="00CD2B30">
            <w:pPr>
              <w:spacing w:after="20"/>
              <w:ind w:left="20"/>
              <w:jc w:val="both"/>
            </w:pP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5.7 Методы познания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8" w:name="z25214"/>
            <w:r>
              <w:rPr>
                <w:color w:val="000000"/>
                <w:sz w:val="20"/>
              </w:rPr>
              <w:t>0.​5.​7.​1 наблюдать за Солнцем и Луной, с предоставлением результатов в виде рисунка по шаблону;</w:t>
            </w:r>
          </w:p>
          <w:bookmarkEnd w:id="19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0.​5.​7.​2 исследовать появление звуко в природе, с предоставлением результата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0.​5.​7.​3 исследовать влияние тепла в природе, с предоставлением результатов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0.​5.​7.​4 исследовать область применения тепла в жизни, с предоставлением результатов путем подбора картинок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199" w:name="z25217"/>
            <w:r>
              <w:rPr>
                <w:color w:val="000000"/>
                <w:sz w:val="20"/>
              </w:rPr>
              <w:t>1.​5.​7.​1 наблюдать за движением в природе, с предоставлением результатов в виде рисунка;</w:t>
            </w:r>
          </w:p>
          <w:bookmarkEnd w:id="19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1.​5.​7.​2 наблюдать за траекторией движения различных тел, предметов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1.​5.​7.​3 исследовать способность некоторых тел пропускать свет, результат предоставить в виде кластера;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1.​5.​7.​4 сравнить естественные и искусственные источники звука, с предоставлением результата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1.​5.​7.​5 выполнить творческую работу о важности электроэнергии в повседневной жизни людей, с предоставлением результатов в различной форме;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1.​5.​7.​6 исследовать тела, обладающие магнитными свойствами, с предоставлением </w:t>
            </w:r>
            <w:r>
              <w:rPr>
                <w:color w:val="000000"/>
                <w:sz w:val="20"/>
              </w:rPr>
              <w:lastRenderedPageBreak/>
              <w:t>результатов в виде таблицы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00" w:name="z25222"/>
            <w:r>
              <w:rPr>
                <w:color w:val="000000"/>
                <w:sz w:val="20"/>
              </w:rPr>
              <w:lastRenderedPageBreak/>
              <w:t>2.​5.​7.​1 сравнивать силы, вызывающие движение, с предоставлением результата в виде кластера;</w:t>
            </w:r>
          </w:p>
          <w:bookmarkEnd w:id="20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2.​5.​7.​2 выявлять способности некоторых тел пропускать свет,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2.​5.​7.​3 называть тела, обладающие магнитными свойствами,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2.​5.​7.​4 называть свойства магнитов и применять в жизни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2.​5.​7.​5 перечислять приборы для определения массы тел;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2.​5.​7.​6 перечислять приборы для измерения тепла и измерять температуру различных тел с занесением в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2.​5.​7.​7 сравнить свет и темноту, результат представить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2.​5.​7.​8 называть необходимость </w:t>
            </w:r>
            <w:r>
              <w:rPr>
                <w:color w:val="000000"/>
                <w:sz w:val="20"/>
              </w:rPr>
              <w:lastRenderedPageBreak/>
              <w:t>искусственного освещения, результат представить в виде рисунка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01" w:name="z25229"/>
            <w:r>
              <w:rPr>
                <w:color w:val="000000"/>
                <w:sz w:val="20"/>
              </w:rPr>
              <w:lastRenderedPageBreak/>
              <w:t>3.​5.​7.​1 проверять силу упругости, с предоставлением результат в виде вывода по образцу;</w:t>
            </w:r>
          </w:p>
          <w:bookmarkEnd w:id="20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3.​5.​7.​2 проверять силу тяжести, с предоставлением результат в виде вывода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3.​5.​7.​3 проверять силу трения, с предоставлением результат в виде вывода по образцу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3.​5.​7.​4 называть причины возникновения и особенности тени, результат предоставить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3.​5.​7.​5 проверять громкость звука и его зависимость от расстояния,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3.​5.​7.​6 называть важность электроэнергии в повседневной жизни людей, результат предоставить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3.​5.​7.​7 проверять намагничивание различных металлов с помощью магнита, </w:t>
            </w:r>
            <w:r>
              <w:rPr>
                <w:color w:val="000000"/>
                <w:sz w:val="20"/>
              </w:rPr>
              <w:lastRenderedPageBreak/>
              <w:t>результат предоставить в виде таблицы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02" w:name="z25235"/>
            <w:r>
              <w:rPr>
                <w:color w:val="000000"/>
                <w:sz w:val="20"/>
              </w:rPr>
              <w:lastRenderedPageBreak/>
              <w:t>4.​5.​7.​1 проверять силу Архимеда, действующую на различные предметы в воде, с предоставлением результатов в виде таблицы;</w:t>
            </w:r>
          </w:p>
          <w:bookmarkEnd w:id="20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4.​5.​7.​2 выявлять зависимость тени от размера преграды и расстояния от источника до преграды, с предоставлением результатов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4.​5.​7.​3 выявлять свойства света, как отражение, поглощение, с предоставлением результатов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4.​5.​7.​4 называть влияние определенных преград на громкость и распространение звука, с предоставлением результатов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4.​5.​7.​5 выявлять теплопроводность различных материалов,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4.​5.​7.​6 проверять </w:t>
            </w:r>
            <w:r>
              <w:rPr>
                <w:color w:val="000000"/>
                <w:sz w:val="20"/>
              </w:rPr>
              <w:lastRenderedPageBreak/>
              <w:t>электропроводность различных материалов, результат предоставить в виде таблицы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203" w:name="z25240"/>
      <w:r>
        <w:rPr>
          <w:color w:val="000000"/>
          <w:sz w:val="28"/>
        </w:rPr>
        <w:lastRenderedPageBreak/>
        <w:t>      25. Программа реализуется на основе Долгосрочного плана к Типовой учебной программе по учебному предмету "Естествознание" для обучающихся с задержкой психического развития 0-4 классов уровня начального образования по обновленному содержанию согласно приложению к настоящей Программе. В долгосрочном плане обозначен объем учебных целей реализуемых в каждом разделе.</w:t>
      </w:r>
    </w:p>
    <w:p w:rsidR="000D735D" w:rsidRDefault="000D735D" w:rsidP="000D735D">
      <w:pPr>
        <w:spacing w:after="0"/>
        <w:jc w:val="both"/>
      </w:pPr>
      <w:bookmarkStart w:id="204" w:name="z25241"/>
      <w:bookmarkEnd w:id="203"/>
      <w:r>
        <w:rPr>
          <w:color w:val="000000"/>
          <w:sz w:val="28"/>
        </w:rPr>
        <w:t>      26. Распределение часов на изучение раздела и тем предоставляется на усмотрение учителя.</w:t>
      </w:r>
    </w:p>
    <w:tbl>
      <w:tblPr>
        <w:tblW w:w="0" w:type="auto"/>
        <w:tblCellSpacing w:w="0" w:type="auto"/>
        <w:tblLook w:val="04A0"/>
      </w:tblPr>
      <w:tblGrid>
        <w:gridCol w:w="5639"/>
        <w:gridCol w:w="3746"/>
      </w:tblGrid>
      <w:tr w:rsidR="000D735D" w:rsidTr="00CD2B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0D735D" w:rsidRDefault="000D735D" w:rsidP="00CD2B3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Типовой</w:t>
            </w:r>
            <w:r>
              <w:br/>
            </w:r>
            <w:r>
              <w:rPr>
                <w:color w:val="000000"/>
                <w:sz w:val="20"/>
              </w:rPr>
              <w:t>учебной программе по</w:t>
            </w:r>
            <w:r>
              <w:br/>
            </w:r>
            <w:r>
              <w:rPr>
                <w:color w:val="000000"/>
                <w:sz w:val="20"/>
              </w:rPr>
              <w:t>учебному предмету</w:t>
            </w:r>
            <w:r>
              <w:br/>
            </w:r>
            <w:r>
              <w:rPr>
                <w:color w:val="000000"/>
                <w:sz w:val="20"/>
              </w:rPr>
              <w:t>"Естествознание" для 0-4</w:t>
            </w:r>
            <w:r>
              <w:br/>
            </w:r>
            <w:r>
              <w:rPr>
                <w:color w:val="000000"/>
                <w:sz w:val="20"/>
              </w:rPr>
              <w:t>классов уровня начального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по обновленному</w:t>
            </w:r>
            <w:r>
              <w:br/>
            </w:r>
            <w:r>
              <w:rPr>
                <w:color w:val="000000"/>
                <w:sz w:val="20"/>
              </w:rPr>
              <w:t>содержанию</w:t>
            </w:r>
          </w:p>
        </w:tc>
      </w:tr>
    </w:tbl>
    <w:p w:rsidR="000D735D" w:rsidRDefault="000D735D" w:rsidP="000D735D">
      <w:pPr>
        <w:spacing w:after="0"/>
      </w:pPr>
      <w:bookmarkStart w:id="205" w:name="z25243"/>
      <w:r>
        <w:rPr>
          <w:b/>
          <w:color w:val="000000"/>
        </w:rPr>
        <w:t xml:space="preserve"> Долгосрочный план по реализации типовой учебной программы по учебному предмету "Естествознание" для обучающихсяс задержкой психического развития 0-4 классов уровня начального образования по обновленному содержанию</w:t>
      </w:r>
    </w:p>
    <w:p w:rsidR="000D735D" w:rsidRDefault="000D735D" w:rsidP="000D735D">
      <w:pPr>
        <w:spacing w:after="0"/>
        <w:jc w:val="both"/>
      </w:pPr>
      <w:bookmarkStart w:id="206" w:name="z25244"/>
      <w:bookmarkEnd w:id="205"/>
      <w:r>
        <w:rPr>
          <w:color w:val="000000"/>
          <w:sz w:val="28"/>
        </w:rPr>
        <w:t>      1) 0 класс:</w:t>
      </w:r>
    </w:p>
    <w:p w:rsidR="000D735D" w:rsidRDefault="000D735D" w:rsidP="000D735D">
      <w:pPr>
        <w:spacing w:after="0"/>
        <w:jc w:val="both"/>
      </w:pPr>
      <w:bookmarkStart w:id="207" w:name="z25245"/>
      <w:bookmarkEnd w:id="206"/>
      <w:r>
        <w:rPr>
          <w:color w:val="000000"/>
          <w:sz w:val="28"/>
        </w:rPr>
        <w:t>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0D735D" w:rsidTr="00CD2B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Сквозные темы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Все обо мне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 Роль науки и исследователей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0.​1.​1.​1 различать и называть явления природы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 Методы познания природы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0.​1.​2.​1 наблюдать за явлениями природы, результаты предоставить в виде рисунка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Моя школа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 Растения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08" w:name="z25246"/>
            <w:r>
              <w:rPr>
                <w:color w:val="000000"/>
                <w:sz w:val="20"/>
              </w:rPr>
              <w:t>0.​2.​1.​1 приводить примеры "живой и неживой природы";</w:t>
            </w:r>
          </w:p>
          <w:bookmarkEnd w:id="20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0.​2.​1.​2 перечислять характеристики живой природы;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0.​2.​1.​3 называть условия для жизни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0.​2.​1.​4 перечислять сезонные изменения в живой природе;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0.​2.​1.​5 перечислять способы ухода за растениями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 Животные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09" w:name="z25250"/>
            <w:r>
              <w:rPr>
                <w:color w:val="000000"/>
                <w:sz w:val="20"/>
              </w:rPr>
              <w:t>0.​2.​2.​1 называть диких и домашних животных;</w:t>
            </w:r>
          </w:p>
          <w:bookmarkEnd w:id="20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0.​2.​2.​2 различать диких и домашних животных;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0.​2.​2.​3 называть детенышей домашних и диких животных;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0.​2.​2.​4 рассказывать об уходе за домашними животными;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0.​2.​2.​5 рассказать о пользе домашних животных;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0.​2.​2.​6 понимать влияния сезонных изменений на животных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0" w:name="z25255"/>
            <w:r>
              <w:rPr>
                <w:color w:val="000000"/>
                <w:sz w:val="20"/>
              </w:rPr>
              <w:t>3. Моя семья и друзья</w:t>
            </w:r>
          </w:p>
          <w:bookmarkEnd w:id="21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Мир вокруг нас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 Человек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1" w:name="z25256"/>
            <w:r>
              <w:rPr>
                <w:color w:val="000000"/>
                <w:sz w:val="20"/>
              </w:rPr>
              <w:t>0.​2.​3.​1 называть части тела человека;</w:t>
            </w:r>
          </w:p>
          <w:bookmarkEnd w:id="21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0.​2.​3.​2 определять отличительные признаки человека (мальчик, девочка);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0.​2.​3.​3 описать себя;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0.​2.​3.​4 описывать членов своей семьи по фотографии (рисунку);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0.​2.​3.​5 рассказать о правилах личной гигиены с опорой по картинке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2" w:name="z25260"/>
            <w:r>
              <w:rPr>
                <w:color w:val="000000"/>
                <w:sz w:val="20"/>
              </w:rPr>
              <w:t>0.​2.​4.​1наблюдать признаки живой природы с предоставлением результатов в виде рисунка;</w:t>
            </w:r>
          </w:p>
          <w:bookmarkEnd w:id="21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0.​2.​4.​2сравнивать сезонные изменения в живой природе и предоставить результат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0.​2.​4.​3 исследовать способы ухода за растениями;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0.​2.​4.​4упражняться в уходе за комнатными растениями;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0.​2.​4.​5 сравнивать диких и домашних животных с опорой на картинку;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0.​2.​4.​6 наблюдать сезонные изменения животных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0.​2.​4.​7 описать себя, результат представить в виде рисунка – портрета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 Вода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0.​3.​3.​1 понимать значение воды для живой природы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3" w:name="z25266"/>
            <w:r>
              <w:rPr>
                <w:color w:val="000000"/>
                <w:sz w:val="20"/>
              </w:rPr>
              <w:t>5. Путешествие</w:t>
            </w:r>
          </w:p>
          <w:bookmarkEnd w:id="21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Традициии и фольклор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0.​3.​5.​1 наблюдать за влиянием воды для живой природы, с предоставлением результатов в виде соотношения картинок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 Космос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0.​4.​2.​1 рассуждать о значении Солнца для природы по опорным картинкам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 Пространство и время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0.​4.​3.​1 рассказывать о значении режима дня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4" w:name="z25267"/>
            <w:r>
              <w:rPr>
                <w:color w:val="000000"/>
                <w:sz w:val="20"/>
              </w:rPr>
              <w:t>0.​4.​4.​1 наблюдать за сменой дня и ночи, с предоставлением результатов в виде рисунка;</w:t>
            </w:r>
          </w:p>
          <w:bookmarkEnd w:id="21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0.​4.​4.​2 составлять режим дня по подбору картино;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0.​4.​4.​3 составлять рекомендации по выполнению режима дня, путем заучивания стихотворения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5" w:name="z25269"/>
            <w:r>
              <w:rPr>
                <w:color w:val="000000"/>
                <w:sz w:val="20"/>
              </w:rPr>
              <w:t>7. Еда и напитки</w:t>
            </w:r>
          </w:p>
          <w:bookmarkEnd w:id="21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В здоровом теле – здоровый дух!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 Свет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6" w:name="z25270"/>
            <w:r>
              <w:rPr>
                <w:color w:val="000000"/>
                <w:sz w:val="20"/>
              </w:rPr>
              <w:t>0.​5.​2.​1 рассуждать о влиянии света на природу с опорой на картинки;</w:t>
            </w:r>
          </w:p>
          <w:bookmarkEnd w:id="21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0.​5.​2.​2 понимать образование тени и ее значении в природе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 Звук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0.​5.​3.​1рассуждать о влиянии звуков в природе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 Тепло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0.​5.​4.​1 рассуждать о влиянии тепла в природе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5.5 Электричество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0.​5.​5.​1 понимать важность применения бытовых приборов в жизни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5.7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17" w:name="z25271"/>
            <w:r>
              <w:rPr>
                <w:color w:val="000000"/>
                <w:sz w:val="20"/>
              </w:rPr>
              <w:t>0.​5.​7.​1 наблюдать за Солнцем и Луной, с предоставлением результатов в виде рисунка по шаблону;</w:t>
            </w:r>
          </w:p>
          <w:bookmarkEnd w:id="21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0.​5.​7.​2 исследовать появление звуко в природе, с предоставлением результата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0.​5.​7.​3исследовать влияние тепла в природе, с предоставлением результатов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0.​5.​7.​4 исследовать область применения в жизни, с предоставлением результатов путем подбора картинок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218" w:name="z25274"/>
      <w:r>
        <w:rPr>
          <w:color w:val="000000"/>
          <w:sz w:val="28"/>
        </w:rPr>
        <w:t>      2) 1 класс:</w:t>
      </w:r>
    </w:p>
    <w:p w:rsidR="000D735D" w:rsidRDefault="000D735D" w:rsidP="000D735D">
      <w:pPr>
        <w:spacing w:after="0"/>
        <w:jc w:val="both"/>
      </w:pPr>
      <w:bookmarkStart w:id="219" w:name="z25275"/>
      <w:bookmarkEnd w:id="218"/>
      <w:r>
        <w:rPr>
          <w:color w:val="000000"/>
          <w:sz w:val="28"/>
        </w:rPr>
        <w:t>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0D735D" w:rsidTr="00CD2B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Сквозные темы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Все обо мне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 Роль науки и исследователей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0" w:name="z25276"/>
            <w:r>
              <w:rPr>
                <w:color w:val="000000"/>
                <w:sz w:val="20"/>
              </w:rPr>
              <w:t>1.​1.​1.​1 объяснять понятия "объекты природы";</w:t>
            </w:r>
          </w:p>
          <w:bookmarkEnd w:id="22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1.​1.​1.​2 сравнивать объекты природы между собой;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1.​1.​1.​3 называть условия необходимые для изучения процессов и объектов окружающего мира;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1.​1.​1.​4объяснять важность источника информации для проведения исследований;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1.​1.​1.​5 объяснить необходимость умение пользоваться источниками информации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 Методы познания природы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1" w:name="z25280"/>
            <w:r>
              <w:rPr>
                <w:color w:val="000000"/>
                <w:sz w:val="20"/>
              </w:rPr>
              <w:t>1.​1.​2.​1 называть объекты природы и уметь их обозначить условными знаками;</w:t>
            </w:r>
          </w:p>
          <w:bookmarkEnd w:id="22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1.​1.​2.​2 сравнивать объекты природы,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1.​1.​2.​3 применять источники информации при проведении исследования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Моя школа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 Растения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2" w:name="z25282"/>
            <w:r>
              <w:rPr>
                <w:color w:val="000000"/>
                <w:sz w:val="20"/>
              </w:rPr>
              <w:t>1.​2.​1.​1перечислять основные характеристики растений;</w:t>
            </w:r>
          </w:p>
          <w:bookmarkEnd w:id="22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1.​2.​1.​2 называть возможность произрастания растений в различных условиях;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1.​2.​1.​3 объяснять понятия "культурные" и "дикорастущие" растения;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1.​2.​1.​4 различать основные части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1.​2.​1.​5 называть растения своей местности;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1.​2.​1.​6 рассказывать о важности бережного отношения к растениям по началу предложения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 Животные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3" w:name="z25287"/>
            <w:r>
              <w:rPr>
                <w:color w:val="000000"/>
                <w:sz w:val="20"/>
              </w:rPr>
              <w:t>1.​2.​2.​1 объяснять понятие "среда обитания"; 1.​2.​2.​2 распределять животных на группы, по среде обитания;</w:t>
            </w:r>
          </w:p>
          <w:bookmarkEnd w:id="22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1.​2.​2.​3 описывать способы приспособления животных к условиям среды обитания по опорным картинкам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4" w:name="z25288"/>
            <w:r>
              <w:rPr>
                <w:color w:val="000000"/>
                <w:sz w:val="20"/>
              </w:rPr>
              <w:lastRenderedPageBreak/>
              <w:t>3. Моя семья и друзья</w:t>
            </w:r>
          </w:p>
          <w:bookmarkEnd w:id="22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Мир вокруг нас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Путешествие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Традиции и фольклор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Еда и напитки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В здоровом теле – здоровый дух!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 Человек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5" w:name="z25293"/>
            <w:r>
              <w:rPr>
                <w:color w:val="000000"/>
                <w:sz w:val="20"/>
              </w:rPr>
              <w:t>1.​2.​3.​1 объяснять необходимость каждой части тела;</w:t>
            </w:r>
          </w:p>
          <w:bookmarkEnd w:id="22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1.​2.​3.​2 объяснять понятия: "младенец, детство, подростковый период, юность, зрелость, старость";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1.​2.​3.​3 рассказать о правильном питании в сохранении здоровья;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1.​2.​3.​4 рассказывать о роли личной гигиены в сохранении здоровья;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1.​2.​1.​5 рассказывать о важности ухода за зубами в сохранении здоровья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6" w:name="z25297"/>
            <w:r>
              <w:rPr>
                <w:color w:val="000000"/>
                <w:sz w:val="20"/>
              </w:rPr>
              <w:t>1.​2.​4.​1 выделять основные характеристики растений результат предоставить в виде кластера;</w:t>
            </w:r>
          </w:p>
          <w:bookmarkEnd w:id="22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1.​2.​4.​2 наблюдать возможность произрастания растений в различных условиях с предоставлением результатов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1.​2.​4.​3 сравнивать основные части растений путем составления кластера;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1.​2.​4.​4 наблюдать способы приспособления животных к условиям среды с предоставлением результата в виде рисунка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 Воздух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1.​3.​2.​1 объяснять значение воздуха для живой природы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 Вода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1.​3.​3.​1 рассказать о значении воды для живой природы с опорой на картинки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7" w:name="z25300"/>
            <w:r>
              <w:rPr>
                <w:color w:val="000000"/>
                <w:sz w:val="20"/>
              </w:rPr>
              <w:t>1.​3.​5.​1 исследовать значение воздуха для живой природы, с предоставлением результата в виде рисунка;</w:t>
            </w:r>
          </w:p>
          <w:bookmarkEnd w:id="22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1.​3.​5.​2 исследовать значение воды для живой природы, с предоставлением результатов в виде подбора картинок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 Земля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1.​4.​1.​1 называть форму Земли на основе ее искусственной модели, результат предоставить в виде сбора пазлов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 Космос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8" w:name="z25301"/>
            <w:r>
              <w:rPr>
                <w:color w:val="000000"/>
                <w:sz w:val="20"/>
              </w:rPr>
              <w:t>1.​4.​2.​1 объяснять понятия "космос, астрономия";</w:t>
            </w:r>
          </w:p>
          <w:bookmarkEnd w:id="22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1.​4.​2.​2 рассказывать об астрономии, как науке о космосе по опорным картинкам;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1.​4.​2.​3 рассказывать о первых открытиях в космосе по картинкам;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1.​4.​2.​4 описывать приборы и летательные аппараты для изучения космоса по опорным словам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 Пространство и время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29" w:name="z25304"/>
            <w:r>
              <w:rPr>
                <w:color w:val="000000"/>
                <w:sz w:val="20"/>
              </w:rPr>
              <w:t>1.​4.​3.​1 называть важность времени;</w:t>
            </w:r>
          </w:p>
          <w:bookmarkEnd w:id="22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1.​4.​3.​2 называть средства измерения времени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0" w:name="z25305"/>
            <w:r>
              <w:rPr>
                <w:color w:val="000000"/>
                <w:sz w:val="20"/>
              </w:rPr>
              <w:t>1.​4.​4.​1 исследовать искусственный спутник Земли, с предоставлением результатов в виде разукрашевания модели;</w:t>
            </w:r>
          </w:p>
          <w:bookmarkEnd w:id="23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1.​4.​4.​2 выполнить творческую работу о </w:t>
            </w:r>
            <w:r>
              <w:rPr>
                <w:color w:val="000000"/>
                <w:sz w:val="20"/>
              </w:rPr>
              <w:lastRenderedPageBreak/>
              <w:t>простейших первых открытиях Космоса, с предоставлением в разной форме;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1.​4.​4.​3 делать простейшие модели любого летательного аппарата;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1.​4.​4.​4 делать простейшую модель часов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 Силы и движение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1" w:name="z25308"/>
            <w:r>
              <w:rPr>
                <w:color w:val="000000"/>
                <w:sz w:val="20"/>
              </w:rPr>
              <w:t>1.​5.​1.​1 объяснять важность движения в природе и в жизни людей;</w:t>
            </w:r>
          </w:p>
          <w:bookmarkEnd w:id="23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1.​5.​1.​2 приводить примеры движений различных тел;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1.​5.​1.​3 объяснять понятия "траектория", "путь";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1.​5.​1.​4 проверять различные траектории движения, показывать их в виде рисунка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 Свет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2" w:name="z25311"/>
            <w:r>
              <w:rPr>
                <w:color w:val="000000"/>
                <w:sz w:val="20"/>
              </w:rPr>
              <w:t>1.​5.​2.​1 сравнивать свет и темноту, результат предоставить в виде рисунка;</w:t>
            </w:r>
          </w:p>
          <w:bookmarkEnd w:id="23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1.​5.​2.​2 проверять способность некоторых тел пропускать свет, результат предоставить в виде кластера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 Звук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3" w:name="z25312"/>
            <w:r>
              <w:rPr>
                <w:color w:val="000000"/>
                <w:sz w:val="20"/>
              </w:rPr>
              <w:t>1.​5.​3.​1 называть особенности распространения звука;</w:t>
            </w:r>
          </w:p>
          <w:bookmarkEnd w:id="23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1.​5.​3.​2 различать естественные и искусственные источники звука;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1.​5.​3.​3 объяснять распространения звука в природе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 Тепло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1.​5.​4.​1 называть приборы для получения тепла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5.5 Электричество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1.​5.​5.​1 рассказывать о важности электроэнергии в повседневной жизни людей по плану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5.6 Магнетизм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4" w:name="z25314"/>
            <w:r>
              <w:rPr>
                <w:color w:val="000000"/>
                <w:sz w:val="20"/>
              </w:rPr>
              <w:t>1.​5.​6.​1 объяснять понятия "магнит", "свойства магнитов";</w:t>
            </w:r>
          </w:p>
          <w:bookmarkEnd w:id="23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1.​5.​6.​2 перечислять тела, обладающие магнитными свойствами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5.7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5" w:name="z25315"/>
            <w:r>
              <w:rPr>
                <w:color w:val="000000"/>
                <w:sz w:val="20"/>
              </w:rPr>
              <w:t>1.​5.​7.​1 наблюдать за движением в природе, с предоставлением результатов в виде рисунка;</w:t>
            </w:r>
          </w:p>
          <w:bookmarkEnd w:id="23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1.​5.​7.​2 наблюдать за траекторией движения различных тел, предметов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1.​5.​7.​3 исследовать способность некоторых тел пропускать свет, результат предоставить в виде кластера;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1.​5.​7.​4 сравнить естественные и искусственные источники звука, с предоставлением результата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1.​5.​7.​5 выполнить творческую работу о важности электроэнергии в повседневной жизни людей, с предоставлением результатов в различной форме;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1.​5.​7.​6 исследовать тела, обладающие магнитными свойствами, с предоставлением результатов в виде таблицы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236" w:name="z25320"/>
      <w:r>
        <w:rPr>
          <w:color w:val="000000"/>
          <w:sz w:val="28"/>
        </w:rPr>
        <w:lastRenderedPageBreak/>
        <w:t>      3) 2 класс:</w:t>
      </w:r>
    </w:p>
    <w:p w:rsidR="000D735D" w:rsidRDefault="000D735D" w:rsidP="000D735D">
      <w:pPr>
        <w:spacing w:after="0"/>
        <w:jc w:val="both"/>
      </w:pPr>
      <w:bookmarkStart w:id="237" w:name="z25321"/>
      <w:bookmarkEnd w:id="236"/>
      <w:r>
        <w:rPr>
          <w:color w:val="000000"/>
          <w:sz w:val="28"/>
        </w:rPr>
        <w:t>      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0D735D" w:rsidTr="00CD2B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Сквозные темы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Все обо мне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 Роль науки и исследователей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8" w:name="z25322"/>
            <w:r>
              <w:rPr>
                <w:color w:val="000000"/>
                <w:sz w:val="20"/>
              </w:rPr>
              <w:t>2.​1.​1.​1 объяснять понятия "явления природы", "объекты" и сравнить их между собой;</w:t>
            </w:r>
          </w:p>
          <w:bookmarkEnd w:id="23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2.​1.​1.​2 называть условия необходимые для изучения явлений, процессов и объектов окружающего мира;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2.​1.​1.​3 объяснять необходимость изучения явлений, процессов и объектов окружающего мира;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2.​1.​1.​4 называть личностные качества человека, необходимые для изучения явлений, процессов и объектов окружающего мира;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2.​1.​1.​5объяснять понятия "источник информации" и его важность для проведения исследований;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2.​1.​1.​6 называть источники получения информации и объяснить необходимость умение ими пользоваться;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2.​1.​1.​7 объяснять ведущие признаки наблюдения (цель, объект, план, сроки, результат);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2.​1.​1.​8 уметь фиксировать результаты наблюдения с помощью условных знаков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 Методы познания природы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39" w:name="z25329"/>
            <w:r>
              <w:rPr>
                <w:color w:val="000000"/>
                <w:sz w:val="20"/>
              </w:rPr>
              <w:t>2.​1.​2.​1составлять план проведения наблюдения и проводить наблюдения согласно составленному плану и делать выводы по образцу;</w:t>
            </w:r>
          </w:p>
          <w:bookmarkEnd w:id="23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2.​1.​2.​2 объяснять понятие "эксперимент";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2.​1.​2.​3 называть и различать этапы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2.​1.​2.​4 следить за ходом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2.​1.​2.​5 проводить эксперимент и фиксировать его результат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2.​1.​2.​6 рассказывать о ходе демонстрируемого эксперимента по плану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0" w:name="z25334"/>
            <w:r>
              <w:rPr>
                <w:color w:val="000000"/>
                <w:sz w:val="20"/>
              </w:rPr>
              <w:t>2. Моя семья и друзья</w:t>
            </w:r>
          </w:p>
          <w:bookmarkEnd w:id="24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Моя школа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Мой родной край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В здоровом теле – здоровый дух!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 Растения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1" w:name="z25337"/>
            <w:r>
              <w:rPr>
                <w:color w:val="000000"/>
                <w:sz w:val="20"/>
              </w:rPr>
              <w:t>2.​2.​1.​1 перечислять основные характеристики растений;</w:t>
            </w:r>
          </w:p>
          <w:bookmarkEnd w:id="24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2.​2.​1.​2 называть жизненные формы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2.​2.​1.​3 называть возможность произрастания растений в различных условиях;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2.​2.​1.​4 различать основные части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2.​2.​1.​5 описывать функции основных частей растений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2.​2.​1.​6 различать дикорастущие и культурные растения;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2.​2.​1.​7 описывать группы растений своей местности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2.​2.​1.​8 перечислять способы ухода за </w:t>
            </w:r>
            <w:r>
              <w:rPr>
                <w:color w:val="000000"/>
                <w:sz w:val="20"/>
              </w:rPr>
              <w:lastRenderedPageBreak/>
              <w:t>культурными растениями;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2.​2.​1.​9 перечислять сезонные изменения в живой природе;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2.​2.​1.​10 описывать сезонные изменения у растений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2.​2.​1.​11 перечислять условия для жизни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2.​2.​1.​12 называть способы приспособления растений к различным условиям среды обитания (влага), результат представить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2.​2.​1.​13 сравнивать группы растений в зависимости от среды обитания;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2.​2.​1.​14 рассказывать о важности бережного отношения к растениям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 Животные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2" w:name="z25350"/>
            <w:r>
              <w:rPr>
                <w:color w:val="000000"/>
                <w:sz w:val="20"/>
              </w:rPr>
              <w:t>2.​2.​2.​1 объяснять понятие "среда обитания";</w:t>
            </w:r>
          </w:p>
          <w:bookmarkEnd w:id="24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2.​2.​2.​2 распределять животных на группы, по среде обитания;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2.​2.​2.​3 распределять животных на позвоночные и беспозвоночных;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2.​2.​2.​4различать представителей классов животных: насекомые, рыбы, земноводные, пресмыкающиеся, птицы и млекопитающие;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2.​2.​2.​5 описывать способы приспособления животных к условиям среды обитания,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2.​2.​2.​6 называть способы размножения животных: откладывание яиц, откладывание икры, рождение детенышей;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2.​2.​2.​7 объяснять важность сохранения разнообразия животных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 Человек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3" w:name="z25356"/>
            <w:r>
              <w:rPr>
                <w:color w:val="000000"/>
                <w:sz w:val="20"/>
              </w:rPr>
              <w:t>2.​2.​3.​1 объяснять определение "опорно- двигательная система" человека;</w:t>
            </w:r>
          </w:p>
          <w:bookmarkEnd w:id="24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2.​2.​3.​2 называть функции опорно-двигательной системы человека;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2.​2.​3.​3 рассказывать о важности сохранения правильной осанки;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2.​2.​3.​4 объяснять роль сокращения мышц в движении;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2.​2.​3.​5 объяснять роль личной гигиены в сохранении здоровья;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2.​2.​3.​6 объяснять важность ухода за зубами в сохранении здоровья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4" w:name="z25361"/>
            <w:r>
              <w:rPr>
                <w:color w:val="000000"/>
                <w:sz w:val="20"/>
              </w:rPr>
              <w:t>2.​2.​4.​1 составлять план практической работы с помощью учителя с выполнением заданий на выделение основных характеристик растений, его частей, способов ухаживания за растениями;</w:t>
            </w:r>
          </w:p>
          <w:bookmarkEnd w:id="24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2.​2.​4.​2 выделять отличие и сходства животных и растений, с занесением результатов в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2.​2.​4.​3 различать диких и домашних животных;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2.​2.​4.​4 составлять режим дня;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2.​2.​4.​5 составлять рекомендации к выполнению режима дня;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2.​2.​4.​6 наблюдать на пришкольном участке за группами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2.​2.​4.​7 определять культурные и дикорастущие растения с выделением их характеристик, с занесением результатов в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2.​2.​4.​8 перечислять условия для жизни растений с предоставлением результа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2.​2.​4.​9 называть адаптацию животных к смене времен года, с предоставлением результатов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2.​2.​4.​10 описывать этапы жизни человека по плану и называть потребности человека, необходимых для его роста и развития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 Воздух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5" w:name="z25370"/>
            <w:r>
              <w:rPr>
                <w:color w:val="000000"/>
                <w:sz w:val="20"/>
              </w:rPr>
              <w:t>2.​3.​3.​1объяснять значение воздуха для нашей планеты;</w:t>
            </w:r>
          </w:p>
          <w:bookmarkEnd w:id="24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2.​3.​3.​2 описывать некоторые свойства воздуха (агрегатное состояние, наличие цвета, запаха)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2.​3.​3.​3 объяснять понятие "теплопроводность" воздуха;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2.​3.​3.​4 приводить примеры о теплопроводности воздуха;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2.​3.​3.​5 объяснять свойство воздуха заполнять пространство, с предоставлением результатов в виде рисунка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 Вода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6" w:name="z25374"/>
            <w:r>
              <w:rPr>
                <w:color w:val="000000"/>
                <w:sz w:val="20"/>
              </w:rPr>
              <w:t>2.​3.​3.​1 называть физические свойства воды (без вкуса, без запаха, без определенной формы, текучесть);</w:t>
            </w:r>
          </w:p>
          <w:bookmarkEnd w:id="24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2.​3.​3.​2 объяснять понятие "агрегатное состояние"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2.​3.​3.​3 объяснять процессы изменения агрегатного состояния воды по опорным словам, с предоставлением результата в виде рисунка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 Природные ресурсы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7" w:name="z25376"/>
            <w:r>
              <w:rPr>
                <w:color w:val="000000"/>
                <w:sz w:val="20"/>
              </w:rPr>
              <w:t>2.​3.​4.​1 объяснять понятие "природные ресурсы"</w:t>
            </w:r>
          </w:p>
          <w:bookmarkEnd w:id="24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2.​3.​4.​2 называть виды и источники природных ресурсов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2.​3.​4.​3 распределять природные ресурсы по генезису (природные и антропогенные) с опорой на кластер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8" w:name="z25378"/>
            <w:r>
              <w:rPr>
                <w:color w:val="000000"/>
                <w:sz w:val="20"/>
              </w:rPr>
              <w:t>2.​3.​5.​1проверить теплопроводность и свойство воздуха, с предоставлением результатов в виде рисунка;</w:t>
            </w:r>
          </w:p>
          <w:bookmarkEnd w:id="24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2.​3.​5.​2 рассказать о процессе изменения </w:t>
            </w:r>
            <w:r>
              <w:rPr>
                <w:color w:val="000000"/>
                <w:sz w:val="20"/>
              </w:rPr>
              <w:lastRenderedPageBreak/>
              <w:t>агрегатного состояния воды,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2.​3.​5.​3называть виды и источники природных ресурсов,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2.​3.​5.​4 называть и описывать некоторые свойства воздуха с опорой на план;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2.​3.​5.​5 называть и описывать агрегатное состояние воды, наличие цвета, запаха,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2.​3.​5.​6перечислять физические свойства воды (без вкуса, без запаха, без определенной формы, текучесть), результат предоставить в виде кластера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49" w:name="z25383"/>
            <w:r>
              <w:rPr>
                <w:color w:val="000000"/>
                <w:sz w:val="20"/>
              </w:rPr>
              <w:lastRenderedPageBreak/>
              <w:t>6. Традиции и фольклор</w:t>
            </w:r>
          </w:p>
          <w:bookmarkEnd w:id="24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Окружающая среда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Путешествие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 Земля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0" w:name="z25385"/>
            <w:r>
              <w:rPr>
                <w:color w:val="000000"/>
                <w:sz w:val="20"/>
              </w:rPr>
              <w:t>2.​4.​1.​1 называть форму Земли на основе ее искусственной модели, результат предоставить в виде рисунка;</w:t>
            </w:r>
          </w:p>
          <w:bookmarkEnd w:id="25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2.​4.​1.​2 рассказывать о связи между Землей и Солнцем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2.​4.​1.​3 называть естественный спутник Земли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 Космос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1" w:name="z25387"/>
            <w:r>
              <w:rPr>
                <w:color w:val="000000"/>
                <w:sz w:val="20"/>
              </w:rPr>
              <w:t>2.​4.​2.​1 объяснять понятие "астрономия";</w:t>
            </w:r>
          </w:p>
          <w:bookmarkEnd w:id="25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2.​4.​2.​2 понимать науку астрономию, как науку о космосе;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2.​4.​2.​3 описывать приборы и летательные аппараты для изучения космоса по опорным словам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2.​4.​2.​4 сравнивать отдельные космические тела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2.​4.​2.​5 называть порядок расположения планет Солнечной системы с опорой на схему;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2.​4.​2.​6 сравнивать планеты Солнечной системы по опорным словам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 Пространство и время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2" w:name="z25392"/>
            <w:r>
              <w:rPr>
                <w:color w:val="000000"/>
                <w:sz w:val="20"/>
              </w:rPr>
              <w:t>2.​4.​3.​1 называть важность времени;</w:t>
            </w:r>
          </w:p>
          <w:bookmarkEnd w:id="25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2.​4.​3.​2 называть средства измерения времени;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2.​4.​3.​3 различать основные единицы измерения времени;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2.​4.​3.​4 перечислять особенности расстояний и времени в Космосе с опорой на схему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3" w:name="z25395"/>
            <w:r>
              <w:rPr>
                <w:color w:val="000000"/>
                <w:sz w:val="20"/>
              </w:rPr>
              <w:t>2.​4.​4.​1 называть и выделять отличительные признаки Земли и Солнца, с предоставлением результата в виде таблицы;</w:t>
            </w:r>
          </w:p>
          <w:bookmarkEnd w:id="25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2.​4.​4.​2 рисовать созвездие или звездное небо;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2.​4.​4.​3 наблюдать за ночным небом без специальных приборов, с предоставлением результатов в видек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2.​4.​4.​4 делать простейшие модели любого летательного аппарата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 Силы и движение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4" w:name="z25398"/>
            <w:r>
              <w:rPr>
                <w:color w:val="000000"/>
                <w:sz w:val="20"/>
              </w:rPr>
              <w:t>2.​5.​1.​1 объяснять важность движения в природе и в жизни людей;</w:t>
            </w:r>
          </w:p>
          <w:bookmarkEnd w:id="25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2.​5.​1.​2 приводить примеры движений различных тел;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2.​5.​1.​3 объяснять понятие "траектория", </w:t>
            </w:r>
            <w:r>
              <w:rPr>
                <w:color w:val="000000"/>
                <w:sz w:val="20"/>
              </w:rPr>
              <w:lastRenderedPageBreak/>
              <w:t>"путь";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2.​5.​1.​4 проверять различные траектории движения, показывать их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2.​5.​1.​5 объяснять понятие "скорость";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2.​5.​1.​6 приводить примеры движения различных тел с разной скоростью;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2.​5.​1.​7 называть силы, вызывающие движение, с предоставлением результата в виде кластера;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2.​5.​1.​8 использовать при рассказывании качественные характеристики скорости с опорой на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2.​5.​1.​9 выбирать и использовать приборы для определения массы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 Свет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5" w:name="z25406"/>
            <w:r>
              <w:rPr>
                <w:color w:val="000000"/>
                <w:sz w:val="20"/>
              </w:rPr>
              <w:t>2.​5.​2.​1 сравнивать свет и темноту, результат предоставить в виде таблицы;</w:t>
            </w:r>
          </w:p>
          <w:bookmarkEnd w:id="25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2.​5.​2.​2 проверять способность некоторых тел пропускать свет,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2.​5.​2.​3 объяснять понятие "естественные и искусственные" источники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2.​5.​2.​4 различать естественные и искусственные источники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2.​5.​2.​5 называть необходимость искусственного освещения и его источники, результат предоставить в виде вывода по опорным словам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 Звук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6" w:name="z25410"/>
            <w:r>
              <w:rPr>
                <w:color w:val="000000"/>
                <w:sz w:val="20"/>
              </w:rPr>
              <w:t>2.​5.​3.​1 называть особенности распространения звука;</w:t>
            </w:r>
          </w:p>
          <w:bookmarkEnd w:id="25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2.​5.​3.​2 различать естественные и искусственные источники звука;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2.​5.​3.​3 распределять источники звука по громкости, с занесением результата в таблицу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 Тепло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7" w:name="z25412"/>
            <w:r>
              <w:rPr>
                <w:color w:val="000000"/>
                <w:sz w:val="20"/>
              </w:rPr>
              <w:t>2.​5.​4.​1 называть приборы для получения тепла;</w:t>
            </w:r>
          </w:p>
          <w:bookmarkEnd w:id="25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2.​5.​4.​2 измерять температуру различных тел с занесением в таблицу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5.6 Магнетизм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8" w:name="z25413"/>
            <w:r>
              <w:rPr>
                <w:color w:val="000000"/>
                <w:sz w:val="20"/>
              </w:rPr>
              <w:t>2.​5.​6.​1 объяснять понятие "магнит", "свойства магнитов";</w:t>
            </w:r>
          </w:p>
          <w:bookmarkEnd w:id="25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2.​5.​6.​2 перечислять тела, обладающие магнитными свойствами;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2.​5.​6.​3 называть свойства магнитов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2.​5.​6.​4 описывать сферы применения магнитов по опорным словам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5.7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59" w:name="z25416"/>
            <w:r>
              <w:rPr>
                <w:color w:val="000000"/>
                <w:sz w:val="20"/>
              </w:rPr>
              <w:t>2.​5.​7.​1 сравнивать силы, вызывающие движение, с предоставлением результата в виде кластера</w:t>
            </w:r>
          </w:p>
          <w:bookmarkEnd w:id="25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2.​5.​7.​2 выявлять способности некоторых тел пропускать свет,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2.​5.​7.​3 называть тела, обладающие магнитными свойствами, с предоставлением </w:t>
            </w:r>
            <w:r>
              <w:rPr>
                <w:color w:val="000000"/>
                <w:sz w:val="20"/>
              </w:rPr>
              <w:lastRenderedPageBreak/>
              <w:t>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2.​5.​7.​4 называть свойства магнитов и применять в жизни;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2.​5.​7.​5 перечислять приборы для определения массы тел;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2.​5.​7.​6 перечислять приборы для измерения тепла и измерять температуру различных тел с занесением в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2.​5.​7.​7 сравнить свет и темноту, результат представить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2.​5.​7.​8 называть необходимость искусственного освещения, результат представить в виде рисунка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260" w:name="z25423"/>
      <w:r>
        <w:rPr>
          <w:color w:val="000000"/>
          <w:sz w:val="28"/>
        </w:rPr>
        <w:lastRenderedPageBreak/>
        <w:t>      4) 3 класс:</w:t>
      </w:r>
    </w:p>
    <w:p w:rsidR="000D735D" w:rsidRDefault="000D735D" w:rsidP="000D735D">
      <w:pPr>
        <w:spacing w:after="0"/>
        <w:jc w:val="both"/>
      </w:pPr>
      <w:bookmarkStart w:id="261" w:name="z25424"/>
      <w:bookmarkEnd w:id="260"/>
      <w:r>
        <w:rPr>
          <w:color w:val="000000"/>
          <w:sz w:val="28"/>
        </w:rPr>
        <w:t>      таблица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0D735D" w:rsidTr="00CD2B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Сквозные темы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Живая природа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 Роль науки и исследователей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2" w:name="z25425"/>
            <w:r>
              <w:rPr>
                <w:color w:val="000000"/>
                <w:sz w:val="20"/>
              </w:rPr>
              <w:t>3.​1.​1.​1 объяснять понятие "открытие", "научное открытие";</w:t>
            </w:r>
          </w:p>
          <w:bookmarkEnd w:id="26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3.​1.​1.​2 уметь различать понятия "открытие", "научное открытие", и приводить примеры;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3.​1.​1.​3 рассказывать о наиболее значимых научных открытиях и их влиянии на повседневную жизнь человека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 Методы познания природы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3" w:name="z25427"/>
            <w:r>
              <w:rPr>
                <w:color w:val="000000"/>
                <w:sz w:val="20"/>
              </w:rPr>
              <w:t>3.​1.​2.​1 называть виды источников информации;</w:t>
            </w:r>
          </w:p>
          <w:bookmarkEnd w:id="26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3.​1.​2.​2 объяснять преимущества и недостатки источников информации;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3.​1.​2.​3 планировать и проводить эксперимент с помощью учителя;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3.​1.​2.​4 фиксировать результаты проведенного эксперимента по составленному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3.​1.​2.​5 сделать выводы по образцу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Что такое хорошо, что такое плохо? (свет и темнота)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 Растения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4" w:name="z25431"/>
            <w:r>
              <w:rPr>
                <w:color w:val="000000"/>
                <w:sz w:val="20"/>
              </w:rPr>
              <w:t>3.​2.​1.​1 объяснять понятие "фотосинтез";</w:t>
            </w:r>
          </w:p>
          <w:bookmarkEnd w:id="26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3.​2.​1.​2 объяснять выделение кислорода растениями в процессе фотосинтеза;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3.​2.​1.​3 объяснять способы приспособления растений к различным условиям окружающей среды (тепло, свет и влага), с опорой на таблицу;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3.​2.​1.​4 объяснять понятие "природные сообщества";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3.​2.​1.​5 описывать природные сообщества своего региона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3.​2.​1.​6 перечислять растения своей местности;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3.​2.​1.​7 объяснять влияние человеческой деятельности на многообразие растений;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3.​2.​1.​8 объяснять роль Красной книги в сохранении редких и исчезающих растений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 Животные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5" w:name="z25438"/>
            <w:r>
              <w:rPr>
                <w:color w:val="000000"/>
                <w:sz w:val="20"/>
              </w:rPr>
              <w:t>3.​2.​2.​1 описывать типы животных по внешним признакам, среде обитания, по питанию;</w:t>
            </w:r>
          </w:p>
          <w:bookmarkEnd w:id="26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3.​2.​2.​2 называть типы взаимоотношений животных в природе;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3.​2.​2.​3 рассказывать о взаимосвязи между растениями и животными по схеме;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3.​2.​2.​4 рассказывать об изменении численности животных от изменений условий среды обитания;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3.​2.​2.​5 называть виды деятельности человека, приводящие к снижению численности животных с опорой на таблицу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 Человек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6" w:name="z25442"/>
            <w:r>
              <w:rPr>
                <w:color w:val="000000"/>
                <w:sz w:val="20"/>
              </w:rPr>
              <w:t>3.​2.​3.​1 называть расположение внутренних органов человека;</w:t>
            </w:r>
          </w:p>
          <w:bookmarkEnd w:id="26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3.​2.​3.​2 описывать роль системы пищеварения человека в получении энергии для жизнедеятельности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3.​2.​3.​3 описывать дыхательную систему и ее роль в организме человека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3.​2.​3.​4 описывать кровеносную систему и ее роль в организме человека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3.​2.​3.​5 называть способы защиты организма человека от болезней и инфекций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7" w:name="z25446"/>
            <w:r>
              <w:rPr>
                <w:color w:val="000000"/>
                <w:sz w:val="20"/>
              </w:rPr>
              <w:t>3.​2.​4.​1 называть способы приспособления растений к различным условиям окружающей среды (тепло, свет и влага), результат предоставить в виде таблицы;</w:t>
            </w:r>
          </w:p>
          <w:bookmarkEnd w:id="26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3.​2.​4.​2 называть природные сообщества своего региона, результат предоставить разным способом;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3.​2.​4.​3 рассказать о многообразии растений и влияние их на человеческую деятельность, с предоставлением результата в виде кластера;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3.​2.​4.​4 называть взаимосвязь между растениями и животными, с предоставлением результата в виде схемы;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3.​2.​4.​5 перечислять виды деятельности человека, приводящие к снижению численности животных,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3.​2.​4.​6 выполнять творческую работу о животных и растениях Красной книги, результат предоставить разными способами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8" w:name="z25451"/>
            <w:r>
              <w:rPr>
                <w:color w:val="000000"/>
                <w:sz w:val="20"/>
              </w:rPr>
              <w:t>3. Время</w:t>
            </w:r>
          </w:p>
          <w:bookmarkEnd w:id="26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Архитектура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Искусство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 Типы веществ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69" w:name="z25453"/>
            <w:r>
              <w:rPr>
                <w:color w:val="000000"/>
                <w:sz w:val="20"/>
              </w:rPr>
              <w:t>3.​3.​1.​1объяснять определение "вещество", "тело";</w:t>
            </w:r>
          </w:p>
          <w:bookmarkEnd w:id="26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3.​3.​1.​2перечислять свойства веществ;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3.​3.​1.​3 перечислять агрегатные состояния веществ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3.​3.​1.​4 распределять вещества по происхождению и агрегатному состоянию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 Воздух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0" w:name="z25456"/>
            <w:r>
              <w:rPr>
                <w:color w:val="000000"/>
                <w:sz w:val="20"/>
              </w:rPr>
              <w:t>3.​3.​2.​1 перечислять состав воздуха;</w:t>
            </w:r>
          </w:p>
          <w:bookmarkEnd w:id="27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3.​3.​2.​2описывать влияние воздуха на горение по плану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 Вода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1" w:name="z25457"/>
            <w:r>
              <w:rPr>
                <w:color w:val="000000"/>
                <w:sz w:val="20"/>
              </w:rPr>
              <w:t>3.​3.​3.​1 рассказывать о наличии воды в живых организмах и неживой природе;</w:t>
            </w:r>
          </w:p>
          <w:bookmarkEnd w:id="27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3.​3.​3.​2 сравнивать основные природные источники воды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3.​3.​3.​3 объяснять необходимость бережного использования питьевой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3.​3.​3.​4 предлагать различные способы очистки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3.​3.​3.​5 предлагать собственную модель фильтра для очистки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3.​3.​3.​6 рассказывать о важности воды для жизни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 Природные ресурсы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2" w:name="z25462"/>
            <w:r>
              <w:rPr>
                <w:color w:val="000000"/>
                <w:sz w:val="20"/>
              </w:rPr>
              <w:t>3.​3.​4.​1 рассказывать о роли почвы в жизни некоторых организмов;</w:t>
            </w:r>
          </w:p>
          <w:bookmarkEnd w:id="27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3.​3.​4.​2 называть основной состав почвы (песок, глина, остатки растений и животных, вода, воздух), результат предоставить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3.​3.​4.​3 объяснять понятие "плодородие";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3.​3.​4.​4 перечислять основные свойства почвы;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3.​3.​4.​5 рассказать о плодородии почв в зависимости от состава, с опорой на план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3" w:name="z25466"/>
            <w:r>
              <w:rPr>
                <w:color w:val="000000"/>
                <w:sz w:val="20"/>
              </w:rPr>
              <w:t>3.​3.​5.​1отличать вещества по происхождению и агрегатному состоянию с предоставлением результатов в виде таблицы;</w:t>
            </w:r>
          </w:p>
          <w:bookmarkEnd w:id="27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3.​3.​5.​2 называть состав воздуха, с предоставлением результатов в виде схемы;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3.​3.​5.​3 проверять наличие воды в живых организмах и неживой природе,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3.​3.​5.​4 называть основные природные источники воды и сравнивать их, результат предоставить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3.​3.​5.​5 составлять кластер бережного использования питьевой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3.​3.​5.​5делать простейшую модель фильтра для очистки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3.​3.​3.​6 выполнять творческую работу о важности воды для жизни, результат предоставить разными способами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4" w:name="z25472"/>
            <w:r>
              <w:rPr>
                <w:color w:val="000000"/>
                <w:sz w:val="20"/>
              </w:rPr>
              <w:t>6. Выдающиеся личности</w:t>
            </w:r>
          </w:p>
          <w:bookmarkEnd w:id="27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Вода - источник жизни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Культура отдыха.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Праздники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 Земля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5" w:name="z25475"/>
            <w:r>
              <w:rPr>
                <w:color w:val="000000"/>
                <w:sz w:val="20"/>
              </w:rPr>
              <w:t>3.​4.​1.​1 объяснять понятие "сферы Земли";</w:t>
            </w:r>
          </w:p>
          <w:bookmarkEnd w:id="27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3.​4.​1.​2 называть и графически изображать сферы Земли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 Космос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6" w:name="z25476"/>
            <w:r>
              <w:rPr>
                <w:color w:val="000000"/>
                <w:sz w:val="20"/>
              </w:rPr>
              <w:t>3.​4.​2.​1 рассказывать о некоторых значимых событиях в освоении космоса по плану;</w:t>
            </w:r>
          </w:p>
          <w:bookmarkEnd w:id="27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3.​4.​2.​2 рассказывать о значении космоса в развитии человечества по плану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 Пространство и время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3.​4.​3.​1 рассказывать об осевом вращении </w:t>
            </w:r>
            <w:r>
              <w:rPr>
                <w:color w:val="000000"/>
                <w:sz w:val="20"/>
              </w:rPr>
              <w:lastRenderedPageBreak/>
              <w:t>Земли и его следствии с опорой на схему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7" w:name="z25477"/>
            <w:r>
              <w:rPr>
                <w:color w:val="000000"/>
                <w:sz w:val="20"/>
              </w:rPr>
              <w:t>3.​4.​4.​1 выполнять творческую работу о значимых событиях в освоении космоса, с предоставлением результат разными способами;</w:t>
            </w:r>
          </w:p>
          <w:bookmarkEnd w:id="27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3.​4.​4.​2 рассказывать о значение космоса в развитии человечества, с предоставлением результат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3.​4.​4.​3 рассказывать об осевом вращении Земли и его следствии, с предоставлением результата в виде вывода по начатому предложению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 Силы и движение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8" w:name="z25479"/>
            <w:r>
              <w:rPr>
                <w:color w:val="000000"/>
                <w:sz w:val="20"/>
              </w:rPr>
              <w:t>3.​5.​1.​1 объяснять понятие "силы", "силы упругости";</w:t>
            </w:r>
          </w:p>
          <w:bookmarkEnd w:id="27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3.​5.​1.​2 проверять силу упругости и приводить примеры ее проявления,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3.​5.​1.​3 понимать понятие "силы тяжести";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3.5. 1.4 проверять силу тяжести и приводить примеры ее проявления,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3.​5.​1.​5 объяснять понятие "сила трения";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3.​5.​1.​6 проверять силу трения и приводить примеры ее проявления, с предоставлением результата в виде рисунка;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3.​5.​1.​7 определять направление действия силы с помощью алгоритма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 Свет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79" w:name="z25485"/>
            <w:r>
              <w:rPr>
                <w:color w:val="000000"/>
                <w:sz w:val="20"/>
              </w:rPr>
              <w:t>3.​5.​2.​1 перечислять причины возникновения тени;</w:t>
            </w:r>
          </w:p>
          <w:bookmarkEnd w:id="27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3.​5.​2.​2 перечислять особенности тени;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3.​5.​2.​3 объяснять понятие "отражение"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3.​5.​2.​4 называть способность предметов отражать свет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 Звук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0" w:name="z25488"/>
            <w:r>
              <w:rPr>
                <w:color w:val="000000"/>
                <w:sz w:val="20"/>
              </w:rPr>
              <w:t>3.​5.​3.​1 объяснять понятие "громкость" звука;</w:t>
            </w:r>
          </w:p>
          <w:bookmarkEnd w:id="28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3.​5.​3.​2 объяснять зависимость громкости звука от расстояния между источником звука и приемником звука по опорным словам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5.5 Электричество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1" w:name="z25489"/>
            <w:r>
              <w:rPr>
                <w:color w:val="000000"/>
                <w:sz w:val="20"/>
              </w:rPr>
              <w:t>3.​5.​5.​1 рассказывать о важности электроэнергии в повседневной жизни людей по плану;</w:t>
            </w:r>
          </w:p>
          <w:bookmarkEnd w:id="28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3.​5.​5.​2 называть источники электрической энергии;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3.​5.​5.​3 собирать схему строения простейшей электрической цепи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3.​5.​5.​4 выполнять простые электрические цепи в виде схем с указанием их элементов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5.6 Магнетизм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3.​5.​6.​1 проверять намагничивание различных металлов с помощью магнита, результат предоставить в виде таблицы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5.7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2" w:name="z25492"/>
            <w:r>
              <w:rPr>
                <w:color w:val="000000"/>
                <w:sz w:val="20"/>
              </w:rPr>
              <w:t xml:space="preserve">3.​5.​7.​1 проверять силу упругости, с </w:t>
            </w:r>
            <w:r>
              <w:rPr>
                <w:color w:val="000000"/>
                <w:sz w:val="20"/>
              </w:rPr>
              <w:lastRenderedPageBreak/>
              <w:t>предоставлением результат в виде вывода по образцу</w:t>
            </w:r>
          </w:p>
          <w:bookmarkEnd w:id="28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3.​5.​7.​2 проверять силу тяжести, с предоставлением результат в виде вывода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3.​5.​7.​3 проверять силу трения, с предоставлением результат в виде вывода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3.​5.​7.​4 называть причины возникновения и особенности тени, результат предоставить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3.​5.​7.​5 проверять громкость звука и его зависимость от расстояния,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3.​5.​7.​6 перечислять важность электроэнергии в повседневной жизни людей, результат предоставить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3.​5.​7.​7 проверять намагничивание различных металлов с помощью магнита, результат предоставить в виде таблицы</w:t>
            </w:r>
          </w:p>
        </w:tc>
      </w:tr>
    </w:tbl>
    <w:p w:rsidR="000D735D" w:rsidRDefault="000D735D" w:rsidP="000D735D">
      <w:pPr>
        <w:spacing w:after="0"/>
        <w:jc w:val="both"/>
      </w:pPr>
      <w:bookmarkStart w:id="283" w:name="z25498"/>
      <w:r>
        <w:rPr>
          <w:color w:val="000000"/>
          <w:sz w:val="28"/>
        </w:rPr>
        <w:lastRenderedPageBreak/>
        <w:t>      5) 4 класс:</w:t>
      </w:r>
    </w:p>
    <w:p w:rsidR="000D735D" w:rsidRDefault="000D735D" w:rsidP="000D735D">
      <w:pPr>
        <w:spacing w:after="0"/>
        <w:jc w:val="both"/>
      </w:pPr>
      <w:bookmarkStart w:id="284" w:name="z25499"/>
      <w:bookmarkEnd w:id="283"/>
      <w:r>
        <w:rPr>
          <w:color w:val="000000"/>
          <w:sz w:val="28"/>
        </w:rPr>
        <w:t>      таблица 5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0D735D" w:rsidTr="00CD2B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Сквозные темы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Моя Родина -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 Роль науки и исследователей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5" w:name="z25500"/>
            <w:r>
              <w:rPr>
                <w:color w:val="000000"/>
                <w:sz w:val="20"/>
              </w:rPr>
              <w:t>4.​1.​1.​1понимать понятия "исследование", "актуальность";</w:t>
            </w:r>
          </w:p>
          <w:bookmarkEnd w:id="28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4.​1.​1.​2 называть важность и значимость исследований в жизни;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4.​1.​1.​3 составлять программу исследования с помощью учителя;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4.​1.​1.​4 следить за процессом исследования;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4.​1.​1.​5предоставить результат исследования разными способами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 Методы познания природы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6" w:name="z25504"/>
            <w:r>
              <w:rPr>
                <w:color w:val="000000"/>
                <w:sz w:val="20"/>
              </w:rPr>
              <w:t>4.​1.​2.​1 сравнить методы исследования (наблюдение и эксперимент);</w:t>
            </w:r>
          </w:p>
          <w:bookmarkEnd w:id="28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4.​1.​2.​2 выделить преимущества и недостатки наблюдения и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4.​1.​2.​3 объяснять различие эксперимента и наблюдения;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4.​1.​2.​4 перечислить положительные и отрицательные стороны наблюдения и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4.​1.​2.​5 представлять полученные результаты в форме по выбору учащегося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7" w:name="z25508"/>
            <w:r>
              <w:rPr>
                <w:color w:val="000000"/>
                <w:sz w:val="20"/>
              </w:rPr>
              <w:t>2. Человеческие ценности</w:t>
            </w:r>
          </w:p>
          <w:bookmarkEnd w:id="28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Культурное наследие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 Растения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8" w:name="z25509"/>
            <w:r>
              <w:rPr>
                <w:color w:val="000000"/>
                <w:sz w:val="20"/>
              </w:rPr>
              <w:t>4.​2.​1.​1 объяснять понятие "пищевая цепочка";</w:t>
            </w:r>
          </w:p>
          <w:bookmarkEnd w:id="28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4.​2.​1.​2 понимать роль растений в пищевой цепи;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4.​2.​1.​3объяснять понятие "жизненный цикл";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4.​2.​1.​4 описывать жизненный цикл растений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4.​2.​1.​5 объяснять понятие "опыление";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4.​2.​1.​6 описывать образование семян в результате опыления по опорным словам;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4.​2.​1.​7 называть способы распространения семян, результат предоставить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4.​2.​1.​8объяснять понятие "высшие и низшие" растения;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4.​2.​1.​9 различать низшие и высшие растения;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4.​2.​1.​10 предлагать способы защиты растений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 Животные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89" w:name="z25518"/>
            <w:r>
              <w:rPr>
                <w:color w:val="000000"/>
                <w:sz w:val="20"/>
              </w:rPr>
              <w:t>4.​2.​2.​1называть животных своей местности;</w:t>
            </w:r>
          </w:p>
          <w:bookmarkEnd w:id="28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4.​2.​2.​2 называть классификацию животных на позвоночные и беспозвоночные, дикие и домашние;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4.​2.​2.​3 рассказать о представителях классов животных: насекомые, рыбы, земноводные, пресмыкающиеся, птицы и млекопитающие;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4.​2.​2.​4 объяснять жизненный цикл насекомых с опорой на план;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4.​2.​2.​5 различать травоядных и хищных животных;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4.​2.​2.​6 приводить примеры симбиотических отношений;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4.​2.​2.​7 понимать процессы взаимоотношений в пищевой цепи;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4.​2.​2.​8 рассказать о взаимосвязи между растениями и животными;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4.​2.​2.​9 составлять модели пищевых цепей в определенной среде обитания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4.​2.​2.​10 называть животных, находящихся на грани исчезновения;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4.​2.​2.​11 объяснять понятие "заповедники";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4.​2.​2.​12 объяснять цели создания национальных парков и заповедников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 Человек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0" w:name="z25529"/>
            <w:r>
              <w:rPr>
                <w:color w:val="000000"/>
                <w:sz w:val="20"/>
              </w:rPr>
              <w:t>4.​2.​3.​1 описывать выделительную систему человека и ее роль в организме по плану;</w:t>
            </w:r>
          </w:p>
          <w:bookmarkEnd w:id="29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4.​2.​3.​2 описывать нервную систему и ее роль в организме человека по плану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1" w:name="z25530"/>
            <w:r>
              <w:rPr>
                <w:color w:val="000000"/>
                <w:sz w:val="20"/>
              </w:rPr>
              <w:t>4.​2.​4.​1 составить цепочку в пищевой цепи растений и результат предоставить в виде схемы;</w:t>
            </w:r>
          </w:p>
          <w:bookmarkEnd w:id="29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4.​2.​4.​2 рассказать об образовании семян в результате опыления;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4.​2.​4.​3 перечислить способы распространения семян, с предоставлением результата в виде таблицы;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4.​2.​4.​4 выполнить творческую работу о способах защиты растения, результат предоставить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4.​2.​4.​5 объяснять понятие "жизненный цикл" насекомых;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4.​2.​4.​6 рассказать о жизненном цикле насекомых, с предоставлением результата </w:t>
            </w:r>
            <w:r>
              <w:rPr>
                <w:color w:val="000000"/>
                <w:sz w:val="20"/>
              </w:rPr>
              <w:lastRenderedPageBreak/>
              <w:t>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4.​2.​4.​7 объяснятьпроцессы взаимоотношений в пищевой цепи, с предоставлением результата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4.​2.​4.​8 называть модели пищевых цепей в определенной среде обитания, с предоставлением результата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4.​2.​4.​9 называть значение выделительной системы человека и ее роль в организме, результат предоставить в виде вывода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4.​2.​4.​10 рассказывать о нервной системе человека по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4.​2.​4.​11 называть роль нервной системы в организме человека, результат предоставить в виде вывода по образцу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2" w:name="z25540"/>
            <w:r>
              <w:rPr>
                <w:color w:val="000000"/>
                <w:sz w:val="20"/>
              </w:rPr>
              <w:lastRenderedPageBreak/>
              <w:t>4. Мир профессий</w:t>
            </w:r>
          </w:p>
          <w:bookmarkEnd w:id="29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Природные явления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 Типы веществ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3" w:name="z25541"/>
            <w:r>
              <w:rPr>
                <w:color w:val="000000"/>
                <w:sz w:val="20"/>
              </w:rPr>
              <w:t>4.​3.​1.​1 называть сферы применения веществ согласно их свойствам, с занесением в таблицу;</w:t>
            </w:r>
          </w:p>
          <w:bookmarkEnd w:id="293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4.​3.​1.​2 называть этапы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4.​3.​1.​3 составить с помощью учителя план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4.​3.​1.​4 получать вещество согласно составленному плану эксперимента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 Воздух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4" w:name="z25544"/>
            <w:r>
              <w:rPr>
                <w:color w:val="000000"/>
                <w:sz w:val="20"/>
              </w:rPr>
              <w:t>4.​3.​2.​1 называть способы применения воздуха в разных сферах жизнедеятельности человека;</w:t>
            </w:r>
          </w:p>
          <w:bookmarkEnd w:id="294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4.​3.​2.​2 называть источники загрязнения воздуха;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4.​3.​2.​3 предлагать способы сохранения чистоты воздуха и меры по его очищению;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4.​3.​2.​4объяснять процесс перемещения воздуха в природе;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4.​3.​2.​5 приводить примеры о пользе и вреде ветра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 Вода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5" w:name="z25548"/>
            <w:r>
              <w:rPr>
                <w:color w:val="000000"/>
                <w:sz w:val="20"/>
              </w:rPr>
              <w:t>4.​3.​3.​1 объяснять понятие "круговорот воды";</w:t>
            </w:r>
          </w:p>
          <w:bookmarkEnd w:id="295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4.​3.​3.​2 описывать круговорот воды в природе с опорой на слова;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4.​3.​3.​3 описывать процесс образования атмосферных осадков по схеме;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4.​3.​3.​4 называть источники загрязнения воды;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4.​3.​3.​5 рассказывать о последствиях загрязнения воды для различных организмов по начатым предложениям;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4.​3.​3.​5 проверить растворимость различных веществ в воде, результат предоставить в виде таблицы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 Природные ресурсы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6" w:name="z25553"/>
            <w:r>
              <w:rPr>
                <w:color w:val="000000"/>
                <w:sz w:val="20"/>
              </w:rPr>
              <w:t>4.​3.​4.​1 перечислять области применения некоторых полезных ископаемых (мел, соль, известь, глина, нефть, гранит, уголь);</w:t>
            </w:r>
          </w:p>
          <w:bookmarkEnd w:id="296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4.​3.​1.​2объяснять понятие "месторождение";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4.​3.​4.​3 показывать на карте месторождения основных полезных ископаемых Казахстана с опорой на условные обозначения;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4.​3.​4.​4перечислять пути сохранения и бережного использования полезных ископаемых с предоставлением результатов в виде сообщения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7" w:name="z25556"/>
            <w:r>
              <w:rPr>
                <w:color w:val="000000"/>
                <w:sz w:val="20"/>
              </w:rPr>
              <w:t>4.​3.​5.​1 перечислять сферы применения веществ согласно их свойствам, с предоставлением результатов в виде таблицы;</w:t>
            </w:r>
          </w:p>
          <w:bookmarkEnd w:id="297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4.​3.​5.​2 называть этапы эксперимента;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4.​3.​5.​3 провести эксперимент по получению нового вещества согласно составленному плану;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4.​3.​5.​4 называть способы применения воздуха в разных сферах, с предоставлением результатов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4.​3.​5.​5 выполнить творческую работу об источниках загрязнения воздуха, с предоставлением результатов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4.​3.​5.​6 выполнить творческую работу о способах сохранения чистоты воздуха и меры по его очищению, с предоставлением результатов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4.​3.​5.​7 объяснить процесс перемещения воздуха в природе, с предоставлением результатов разными способами;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4.​3.​5.​8 выполнить творческую работу о пользе и вреде ветра, с предоставлением результатов разными способами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8" w:name="z25563"/>
            <w:r>
              <w:rPr>
                <w:color w:val="000000"/>
                <w:sz w:val="20"/>
              </w:rPr>
              <w:t>6. Охрана окружающей среды</w:t>
            </w:r>
          </w:p>
          <w:bookmarkEnd w:id="298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Путешествие в Космос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Путешествие в будущее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 Земля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4.​4.​1.​1 называть и характеризовать по опорным словам крупные элементы земной поверхности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 Космос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4.​4.​2.​1 рассказывать о влиянии космоса на жизнь на Земле, с предоставлением результата в виде сообщения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 Пространство и время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299" w:name="z25565"/>
            <w:r>
              <w:rPr>
                <w:color w:val="000000"/>
                <w:sz w:val="20"/>
              </w:rPr>
              <w:t>4.​4.​3.​1 рассказывать об орбитальном вращении Земли и его следствии с опорой на схему;</w:t>
            </w:r>
          </w:p>
          <w:bookmarkEnd w:id="299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4.​4.​3.​2 сравнивать сезоны года, с предоставлением результатов в виде подбора стихов, загадок, пословиц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300" w:name="z25566"/>
            <w:r>
              <w:rPr>
                <w:color w:val="000000"/>
                <w:sz w:val="20"/>
              </w:rPr>
              <w:t>4.​4.​4.​1 выполнить творческую работу о влиянии космоса на жизнь на Земле, с предоставлением результата разными способами;</w:t>
            </w:r>
          </w:p>
          <w:bookmarkEnd w:id="300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4.​4.​4.​2 рассказывать об орбитальном вращении Земли и его следствии дня и ночи, с предоставлением результата в виде вывода по образцу;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4.​4.​4.​3 рассказывать об орбитальном вращении Земли и его следствии на сезоны года с </w:t>
            </w:r>
            <w:r>
              <w:rPr>
                <w:color w:val="000000"/>
                <w:sz w:val="20"/>
              </w:rPr>
              <w:lastRenderedPageBreak/>
              <w:t>предоставлением результата в виде вывода по образцу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 Силы и движение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301" w:name="z25568"/>
            <w:r>
              <w:rPr>
                <w:color w:val="000000"/>
                <w:sz w:val="20"/>
              </w:rPr>
              <w:t>4.​5.​1.​1 объяснять понятие "сила Архимеда";</w:t>
            </w:r>
          </w:p>
          <w:bookmarkEnd w:id="301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4.​5.​1.​2 описывать силу Архимеда по плану и приводить примеры ее проявления;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4.​5.​1.​3 наблюдать и прогнозировать силу Архимеда, действующую на различные предметы в воде, с предоставлением результатов в виде таблицы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четверть</w:t>
            </w:r>
          </w:p>
        </w:tc>
      </w:tr>
      <w:tr w:rsid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 Свет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bookmarkStart w:id="302" w:name="z25570"/>
            <w:r>
              <w:rPr>
                <w:color w:val="000000"/>
                <w:sz w:val="20"/>
              </w:rPr>
              <w:t>4.​5.​2.​1 рассказывать о зависимости тени от размера преграды и расстояния от источника до преграды с опорой на таблицу;</w:t>
            </w:r>
          </w:p>
          <w:bookmarkEnd w:id="302"/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4.​5.​2.​2 объяснять понятие "поглощение" света;</w:t>
            </w:r>
          </w:p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4.​5.​2.​2 проверить такие свойства света, как отражение, поглощение, с предоставлением результата в виде таблицы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Default="000D735D" w:rsidP="00CD2B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 Звук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4.​5.​3.​1 рассказывать о влиянии определенных преград на громкость и распространение звука, с опорой на таблицу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Pr="000D735D" w:rsidRDefault="000D735D" w:rsidP="00CD2B30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 Тепло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4.​5.​4.​1 проверить теплопроводность различных материалов результат предоставить в виде таблицы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Pr="000D735D" w:rsidRDefault="000D735D" w:rsidP="00CD2B30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5.5 Электричество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4.​5.​5.​1 проверить электропроводность различных материалов, результат предоставить в виде таблицы</w:t>
            </w:r>
          </w:p>
        </w:tc>
      </w:tr>
      <w:tr w:rsidR="000D735D" w:rsidRPr="000D735D" w:rsidTr="00CD2B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735D" w:rsidRPr="000D735D" w:rsidRDefault="000D735D" w:rsidP="00CD2B30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Default="000D735D" w:rsidP="00CD2B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5.7 Методы познания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bookmarkStart w:id="303" w:name="z25572"/>
            <w:r w:rsidRPr="000D735D">
              <w:rPr>
                <w:color w:val="000000"/>
                <w:sz w:val="20"/>
                <w:lang w:val="ru-RU"/>
              </w:rPr>
              <w:t>4.​5.​7.​1 проверить силу Архимеда, действующую на различные предметы в воде, с предоставлением результатов в виде таблицы;</w:t>
            </w:r>
          </w:p>
          <w:bookmarkEnd w:id="303"/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4.​5.​7.​2 выявить зависимость тени от размера преграды и расстояния от источника до преграды, с предоставлением результатов в виде таблицы;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4.​5.​7.​3 выявить свойства света, как отражение, поглощение, с предоставлением результатов в виде таблицы;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4.​5.​7.​4 называть влияние определенных преград на громкость и распространение звука, с предоставлением результатов разными способами;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4.​5.​7.​5 выявить теплопроводность различных материалов, результат предоставить в виде таблицы;</w:t>
            </w:r>
          </w:p>
          <w:p w:rsidR="000D735D" w:rsidRPr="000D735D" w:rsidRDefault="000D735D" w:rsidP="00CD2B30">
            <w:pPr>
              <w:spacing w:after="20"/>
              <w:ind w:left="20"/>
              <w:jc w:val="both"/>
              <w:rPr>
                <w:lang w:val="ru-RU"/>
              </w:rPr>
            </w:pPr>
            <w:r w:rsidRPr="000D735D">
              <w:rPr>
                <w:color w:val="000000"/>
                <w:sz w:val="20"/>
                <w:lang w:val="ru-RU"/>
              </w:rPr>
              <w:t>4.​5.​7.​6 проверить электропроводность различных материалов, результат предоставить в виде таблицы</w:t>
            </w:r>
          </w:p>
        </w:tc>
      </w:tr>
    </w:tbl>
    <w:p w:rsidR="00955A9C" w:rsidRPr="000D735D" w:rsidRDefault="00955A9C">
      <w:pPr>
        <w:rPr>
          <w:lang w:val="ru-RU"/>
        </w:rPr>
      </w:pPr>
    </w:p>
    <w:sectPr w:rsidR="00955A9C" w:rsidRPr="000D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applyBreakingRules/>
    <w:useFELayout/>
  </w:compat>
  <w:rsids>
    <w:rsidRoot w:val="000D735D"/>
    <w:rsid w:val="000D735D"/>
    <w:rsid w:val="0095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5D"/>
    <w:rPr>
      <w:rFonts w:ascii="Times New Roman" w:eastAsia="Times New Roman" w:hAnsi="Times New Roman" w:cs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D735D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D735D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0D735D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0D735D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35D"/>
    <w:rPr>
      <w:rFonts w:ascii="Times New Roman" w:eastAsia="Times New Roman" w:hAnsi="Times New Roman" w:cs="Times New Roman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0D735D"/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D735D"/>
    <w:rPr>
      <w:rFonts w:ascii="Times New Roman" w:eastAsia="Times New Roman" w:hAnsi="Times New Roman" w:cs="Times New Roman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0D735D"/>
    <w:rPr>
      <w:rFonts w:ascii="Times New Roman" w:eastAsia="Times New Roman" w:hAnsi="Times New Roman" w:cs="Times New Roman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D735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35D"/>
    <w:rPr>
      <w:rFonts w:ascii="Times New Roman" w:eastAsia="Times New Roman" w:hAnsi="Times New Roman" w:cs="Times New Roman"/>
      <w:lang w:val="en-US" w:eastAsia="en-US"/>
    </w:rPr>
  </w:style>
  <w:style w:type="paragraph" w:styleId="a5">
    <w:name w:val="Normal Indent"/>
    <w:basedOn w:val="a"/>
    <w:uiPriority w:val="99"/>
    <w:unhideWhenUsed/>
    <w:rsid w:val="000D735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D735D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0D735D"/>
    <w:rPr>
      <w:rFonts w:ascii="Times New Roman" w:eastAsia="Times New Roman" w:hAnsi="Times New Roman" w:cs="Times New Roman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0D735D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0D735D"/>
    <w:rPr>
      <w:rFonts w:ascii="Times New Roman" w:eastAsia="Times New Roman" w:hAnsi="Times New Roman" w:cs="Times New Roman"/>
      <w:lang w:val="en-US" w:eastAsia="en-US"/>
    </w:rPr>
  </w:style>
  <w:style w:type="character" w:styleId="aa">
    <w:name w:val="Emphasis"/>
    <w:basedOn w:val="a0"/>
    <w:uiPriority w:val="20"/>
    <w:qFormat/>
    <w:rsid w:val="000D735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D735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D735D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0D735D"/>
    <w:pPr>
      <w:spacing w:line="240" w:lineRule="auto"/>
    </w:pPr>
  </w:style>
  <w:style w:type="paragraph" w:customStyle="1" w:styleId="disclaimer">
    <w:name w:val="disclaimer"/>
    <w:basedOn w:val="a"/>
    <w:rsid w:val="000D735D"/>
    <w:pPr>
      <w:jc w:val="center"/>
    </w:pPr>
    <w:rPr>
      <w:sz w:val="18"/>
      <w:szCs w:val="18"/>
    </w:rPr>
  </w:style>
  <w:style w:type="paragraph" w:customStyle="1" w:styleId="DocDefaults">
    <w:name w:val="DocDefaults"/>
    <w:rsid w:val="000D735D"/>
    <w:rPr>
      <w:rFonts w:eastAsiaTheme="minorHAnsi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D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735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13083</Words>
  <Characters>74577</Characters>
  <Application>Microsoft Office Word</Application>
  <DocSecurity>0</DocSecurity>
  <Lines>621</Lines>
  <Paragraphs>174</Paragraphs>
  <ScaleCrop>false</ScaleCrop>
  <Company>Microsoft</Company>
  <LinksUpToDate>false</LinksUpToDate>
  <CharactersWithSpaces>87486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2022-10-24T13:28:00Z</dcterms:created>
  <dcterms:modified xsi:type="dcterms:W3CDTF">2022-10-24T13:28:00Z</dcterms:modified>
</cp:coreProperties>
</file>